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F8" w:rsidRPr="00594747" w:rsidRDefault="00A119D2" w:rsidP="00594747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2.85pt;margin-top:0;width:67.55pt;height:21.75pt;z-index:2">
            <v:textbox style="mso-next-textbox:#_x0000_s1027" inset="5.85pt,0,5.85pt,0">
              <w:txbxContent>
                <w:p w:rsidR="005647DE" w:rsidRPr="00E8077F" w:rsidRDefault="00594747" w:rsidP="00594747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提出用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6" type="#_x0000_t202" style="position:absolute;left:0;text-align:left;margin-left:0;margin-top:0;width:48.25pt;height:14.5pt;z-index:1" filled="f" stroked="f">
            <v:textbox inset="5.85pt,.7pt,5.85pt,.7pt">
              <w:txbxContent>
                <w:p w:rsidR="005647DE" w:rsidRPr="00E8077F" w:rsidRDefault="0059474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="005647DE" w:rsidRPr="00E8077F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="00032C02">
                    <w:rPr>
                      <w:rFonts w:hint="eastAsia"/>
                      <w:sz w:val="16"/>
                      <w:szCs w:val="16"/>
                    </w:rPr>
                    <w:t>6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06EF8" w:rsidRPr="00594747">
        <w:rPr>
          <w:rFonts w:hint="eastAsia"/>
          <w:b/>
          <w:sz w:val="28"/>
          <w:szCs w:val="28"/>
        </w:rPr>
        <w:t>ヒト成長ホルモン</w:t>
      </w:r>
      <w:r w:rsidR="00C376D3" w:rsidRPr="00594747">
        <w:rPr>
          <w:rFonts w:hint="eastAsia"/>
          <w:b/>
          <w:sz w:val="28"/>
          <w:szCs w:val="28"/>
        </w:rPr>
        <w:t>治療成績・中止・再開・転院報告書</w:t>
      </w:r>
    </w:p>
    <w:p w:rsidR="00FD6BCD" w:rsidRDefault="00FD6BCD" w:rsidP="00BA3BE2">
      <w:pPr>
        <w:jc w:val="center"/>
        <w:rPr>
          <w:rFonts w:ascii="ＭＳ 明朝" w:hAnsi="ＭＳ 明朝"/>
          <w:b/>
          <w:sz w:val="16"/>
          <w:szCs w:val="16"/>
        </w:rPr>
      </w:pPr>
      <w:r w:rsidRPr="0029355A">
        <w:rPr>
          <w:rFonts w:ascii="ＭＳ 明朝" w:hAnsi="ＭＳ 明朝" w:hint="eastAsia"/>
          <w:b/>
          <w:sz w:val="16"/>
          <w:szCs w:val="16"/>
        </w:rPr>
        <w:t>（骨端線閉鎖を伴わない軟骨</w:t>
      </w:r>
      <w:r w:rsidR="00104BFE">
        <w:rPr>
          <w:rFonts w:ascii="ＭＳ 明朝" w:hAnsi="ＭＳ 明朝" w:hint="eastAsia"/>
          <w:b/>
          <w:sz w:val="16"/>
          <w:szCs w:val="16"/>
        </w:rPr>
        <w:t>異</w:t>
      </w:r>
      <w:r w:rsidRPr="0029355A">
        <w:rPr>
          <w:rFonts w:ascii="ＭＳ 明朝" w:hAnsi="ＭＳ 明朝" w:hint="eastAsia"/>
          <w:b/>
          <w:sz w:val="16"/>
          <w:szCs w:val="16"/>
        </w:rPr>
        <w:t>栄養症における低身長）</w:t>
      </w:r>
    </w:p>
    <w:p w:rsidR="00006EF8" w:rsidRPr="000207E5" w:rsidRDefault="00594747" w:rsidP="000207E5">
      <w:pPr>
        <w:spacing w:line="320" w:lineRule="exact"/>
        <w:ind w:firstLineChars="299" w:firstLine="426"/>
        <w:rPr>
          <w:sz w:val="20"/>
          <w:szCs w:val="20"/>
        </w:rPr>
      </w:pPr>
      <w:r>
        <w:rPr>
          <w:rFonts w:hint="eastAsia"/>
          <w:sz w:val="16"/>
          <w:szCs w:val="16"/>
        </w:rPr>
        <w:t>いずれか</w:t>
      </w:r>
      <w:r w:rsidR="00104BFE">
        <w:rPr>
          <w:rFonts w:hint="eastAsia"/>
          <w:sz w:val="16"/>
          <w:szCs w:val="16"/>
        </w:rPr>
        <w:t>に○をつ</w:t>
      </w:r>
      <w:r w:rsidR="00C376D3">
        <w:rPr>
          <w:rFonts w:hint="eastAsia"/>
          <w:sz w:val="16"/>
          <w:szCs w:val="16"/>
        </w:rPr>
        <w:t xml:space="preserve">けて下さい。→　　</w:t>
      </w:r>
      <w:r w:rsidR="00C376D3" w:rsidRPr="000207E5">
        <w:rPr>
          <w:rFonts w:hint="eastAsia"/>
          <w:sz w:val="20"/>
          <w:szCs w:val="20"/>
          <w:bdr w:val="single" w:sz="4" w:space="0" w:color="auto"/>
        </w:rPr>
        <w:t xml:space="preserve">　　</w:t>
      </w:r>
      <w:r w:rsidR="00355EDF" w:rsidRPr="000207E5">
        <w:rPr>
          <w:sz w:val="20"/>
          <w:szCs w:val="20"/>
          <w:bdr w:val="single" w:sz="4" w:space="0" w:color="aut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8"/>
      <w:r w:rsidR="00355EDF" w:rsidRPr="000207E5">
        <w:rPr>
          <w:sz w:val="20"/>
          <w:szCs w:val="20"/>
          <w:bdr w:val="single" w:sz="4" w:space="0" w:color="auto"/>
        </w:rPr>
        <w:instrText xml:space="preserve"> FORMCHECKBOX </w:instrText>
      </w:r>
      <w:r w:rsidR="00A119D2">
        <w:rPr>
          <w:sz w:val="20"/>
          <w:szCs w:val="20"/>
          <w:bdr w:val="single" w:sz="4" w:space="0" w:color="auto"/>
        </w:rPr>
      </w:r>
      <w:r w:rsidR="00A119D2">
        <w:rPr>
          <w:sz w:val="20"/>
          <w:szCs w:val="20"/>
          <w:bdr w:val="single" w:sz="4" w:space="0" w:color="auto"/>
        </w:rPr>
        <w:fldChar w:fldCharType="separate"/>
      </w:r>
      <w:r w:rsidR="00355EDF" w:rsidRPr="000207E5">
        <w:rPr>
          <w:sz w:val="20"/>
          <w:szCs w:val="20"/>
          <w:bdr w:val="single" w:sz="4" w:space="0" w:color="auto"/>
        </w:rPr>
        <w:fldChar w:fldCharType="end"/>
      </w:r>
      <w:bookmarkEnd w:id="0"/>
      <w:r w:rsidR="00C376D3" w:rsidRPr="000207E5">
        <w:rPr>
          <w:rFonts w:hint="eastAsia"/>
          <w:sz w:val="20"/>
          <w:szCs w:val="20"/>
          <w:bdr w:val="single" w:sz="4" w:space="0" w:color="auto"/>
        </w:rPr>
        <w:t xml:space="preserve">成績　　・　</w:t>
      </w:r>
      <w:r w:rsidR="00355EDF" w:rsidRPr="000207E5">
        <w:rPr>
          <w:sz w:val="20"/>
          <w:szCs w:val="20"/>
          <w:bdr w:val="single" w:sz="4" w:space="0" w:color="auto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5"/>
      <w:r w:rsidR="00355EDF" w:rsidRPr="000207E5">
        <w:rPr>
          <w:sz w:val="20"/>
          <w:szCs w:val="20"/>
          <w:bdr w:val="single" w:sz="4" w:space="0" w:color="auto"/>
        </w:rPr>
        <w:instrText xml:space="preserve"> FORMCHECKBOX </w:instrText>
      </w:r>
      <w:r w:rsidR="00A119D2">
        <w:rPr>
          <w:sz w:val="20"/>
          <w:szCs w:val="20"/>
          <w:bdr w:val="single" w:sz="4" w:space="0" w:color="auto"/>
        </w:rPr>
      </w:r>
      <w:r w:rsidR="00A119D2">
        <w:rPr>
          <w:sz w:val="20"/>
          <w:szCs w:val="20"/>
          <w:bdr w:val="single" w:sz="4" w:space="0" w:color="auto"/>
        </w:rPr>
        <w:fldChar w:fldCharType="separate"/>
      </w:r>
      <w:r w:rsidR="00355EDF" w:rsidRPr="000207E5">
        <w:rPr>
          <w:sz w:val="20"/>
          <w:szCs w:val="20"/>
          <w:bdr w:val="single" w:sz="4" w:space="0" w:color="auto"/>
        </w:rPr>
        <w:fldChar w:fldCharType="end"/>
      </w:r>
      <w:bookmarkEnd w:id="1"/>
      <w:r w:rsidR="00C376D3" w:rsidRPr="000207E5">
        <w:rPr>
          <w:rFonts w:hint="eastAsia"/>
          <w:sz w:val="20"/>
          <w:szCs w:val="20"/>
          <w:bdr w:val="single" w:sz="4" w:space="0" w:color="auto"/>
        </w:rPr>
        <w:t xml:space="preserve">中止　・　</w:t>
      </w:r>
      <w:r w:rsidR="00355EDF" w:rsidRPr="000207E5">
        <w:rPr>
          <w:sz w:val="20"/>
          <w:szCs w:val="20"/>
          <w:bdr w:val="single" w:sz="4" w:space="0" w:color="auto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6"/>
      <w:r w:rsidR="00355EDF" w:rsidRPr="000207E5">
        <w:rPr>
          <w:sz w:val="20"/>
          <w:szCs w:val="20"/>
          <w:bdr w:val="single" w:sz="4" w:space="0" w:color="auto"/>
        </w:rPr>
        <w:instrText xml:space="preserve"> FORMCHECKBOX </w:instrText>
      </w:r>
      <w:r w:rsidR="00A119D2">
        <w:rPr>
          <w:sz w:val="20"/>
          <w:szCs w:val="20"/>
          <w:bdr w:val="single" w:sz="4" w:space="0" w:color="auto"/>
        </w:rPr>
      </w:r>
      <w:r w:rsidR="00A119D2">
        <w:rPr>
          <w:sz w:val="20"/>
          <w:szCs w:val="20"/>
          <w:bdr w:val="single" w:sz="4" w:space="0" w:color="auto"/>
        </w:rPr>
        <w:fldChar w:fldCharType="separate"/>
      </w:r>
      <w:r w:rsidR="00355EDF" w:rsidRPr="000207E5">
        <w:rPr>
          <w:sz w:val="20"/>
          <w:szCs w:val="20"/>
          <w:bdr w:val="single" w:sz="4" w:space="0" w:color="auto"/>
        </w:rPr>
        <w:fldChar w:fldCharType="end"/>
      </w:r>
      <w:bookmarkEnd w:id="2"/>
      <w:r w:rsidR="00C376D3" w:rsidRPr="000207E5">
        <w:rPr>
          <w:rFonts w:hint="eastAsia"/>
          <w:sz w:val="20"/>
          <w:szCs w:val="20"/>
          <w:bdr w:val="single" w:sz="4" w:space="0" w:color="auto"/>
        </w:rPr>
        <w:t xml:space="preserve">再開　・　</w:t>
      </w:r>
      <w:r w:rsidR="00355EDF" w:rsidRPr="000207E5">
        <w:rPr>
          <w:sz w:val="20"/>
          <w:szCs w:val="20"/>
          <w:bdr w:val="single" w:sz="4" w:space="0" w:color="auto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7"/>
      <w:r w:rsidR="00355EDF" w:rsidRPr="000207E5">
        <w:rPr>
          <w:sz w:val="20"/>
          <w:szCs w:val="20"/>
          <w:bdr w:val="single" w:sz="4" w:space="0" w:color="auto"/>
        </w:rPr>
        <w:instrText xml:space="preserve"> FORMCHECKBOX </w:instrText>
      </w:r>
      <w:r w:rsidR="00A119D2">
        <w:rPr>
          <w:sz w:val="20"/>
          <w:szCs w:val="20"/>
          <w:bdr w:val="single" w:sz="4" w:space="0" w:color="auto"/>
        </w:rPr>
      </w:r>
      <w:r w:rsidR="00A119D2">
        <w:rPr>
          <w:sz w:val="20"/>
          <w:szCs w:val="20"/>
          <w:bdr w:val="single" w:sz="4" w:space="0" w:color="auto"/>
        </w:rPr>
        <w:fldChar w:fldCharType="separate"/>
      </w:r>
      <w:r w:rsidR="00355EDF" w:rsidRPr="000207E5">
        <w:rPr>
          <w:sz w:val="20"/>
          <w:szCs w:val="20"/>
          <w:bdr w:val="single" w:sz="4" w:space="0" w:color="auto"/>
        </w:rPr>
        <w:fldChar w:fldCharType="end"/>
      </w:r>
      <w:bookmarkEnd w:id="3"/>
      <w:r w:rsidR="00C376D3" w:rsidRPr="000207E5">
        <w:rPr>
          <w:rFonts w:hint="eastAsia"/>
          <w:sz w:val="20"/>
          <w:szCs w:val="20"/>
          <w:bdr w:val="single" w:sz="4" w:space="0" w:color="auto"/>
        </w:rPr>
        <w:t xml:space="preserve">転院　</w:t>
      </w:r>
      <w:r w:rsidR="00C376D3" w:rsidRPr="000207E5">
        <w:rPr>
          <w:rFonts w:hint="eastAsia"/>
          <w:sz w:val="20"/>
          <w:szCs w:val="20"/>
        </w:rPr>
        <w:t xml:space="preserve">　</w:t>
      </w:r>
    </w:p>
    <w:p w:rsidR="00BA3BE2" w:rsidRDefault="00BA3BE2" w:rsidP="000207E5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50"/>
        <w:gridCol w:w="42"/>
        <w:gridCol w:w="134"/>
        <w:gridCol w:w="1608"/>
        <w:gridCol w:w="907"/>
        <w:gridCol w:w="731"/>
        <w:gridCol w:w="1383"/>
        <w:gridCol w:w="337"/>
        <w:gridCol w:w="240"/>
        <w:gridCol w:w="798"/>
        <w:gridCol w:w="300"/>
        <w:gridCol w:w="55"/>
        <w:gridCol w:w="610"/>
        <w:gridCol w:w="291"/>
        <w:gridCol w:w="868"/>
        <w:gridCol w:w="1308"/>
        <w:gridCol w:w="437"/>
        <w:gridCol w:w="63"/>
      </w:tblGrid>
      <w:tr w:rsidR="00400909" w:rsidRPr="00BC15D6" w:rsidTr="00BC15D6">
        <w:trPr>
          <w:gridAfter w:val="1"/>
          <w:wAfter w:w="63" w:type="dxa"/>
          <w:trHeight w:val="163"/>
        </w:trPr>
        <w:tc>
          <w:tcPr>
            <w:tcW w:w="8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00909" w:rsidRPr="00BC15D6" w:rsidRDefault="00400909" w:rsidP="00BC15D6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00909" w:rsidRPr="00BC15D6" w:rsidRDefault="00400909" w:rsidP="0007183A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C15D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  <w:r w:rsidRPr="00BC15D6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C15D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  <w:r w:rsidRPr="00BC15D6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C15D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  <w:r w:rsidRPr="00BC15D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00909" w:rsidRPr="00BC15D6" w:rsidRDefault="00400909" w:rsidP="00BC15D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09" w:rsidRPr="00BC15D6" w:rsidRDefault="00400909" w:rsidP="00BC15D6">
            <w:pPr>
              <w:spacing w:line="20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09" w:rsidRPr="00BC15D6" w:rsidRDefault="00400909" w:rsidP="00BC15D6">
            <w:pPr>
              <w:spacing w:line="200" w:lineRule="exact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</w:p>
        </w:tc>
      </w:tr>
      <w:tr w:rsidR="00400909" w:rsidRPr="00BC15D6" w:rsidTr="00BC15D6">
        <w:trPr>
          <w:gridAfter w:val="1"/>
          <w:wAfter w:w="63" w:type="dxa"/>
          <w:trHeight w:val="413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00909" w:rsidRPr="00BC15D6" w:rsidRDefault="00400909" w:rsidP="00BC15D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00909" w:rsidRPr="00BC15D6" w:rsidRDefault="00400909" w:rsidP="00BC15D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C15D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00909" w:rsidRPr="00BC15D6" w:rsidRDefault="00400909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科名　　</w:t>
            </w: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C15D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  <w:r w:rsidRPr="00BC15D6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00909" w:rsidRPr="00BC15D6" w:rsidRDefault="004009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09" w:rsidRPr="00BC15D6" w:rsidRDefault="00400909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00909" w:rsidRPr="00BC15D6" w:rsidRDefault="00400909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rFonts w:hint="eastAsia"/>
                <w:sz w:val="16"/>
                <w:szCs w:val="16"/>
              </w:rPr>
              <w:t xml:space="preserve">　　　　　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00909" w:rsidRPr="00BC15D6" w:rsidRDefault="00400909" w:rsidP="00BC15D6">
            <w:pPr>
              <w:ind w:left="66"/>
              <w:jc w:val="righ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400909" w:rsidRPr="00BC15D6" w:rsidTr="00BC15D6">
        <w:trPr>
          <w:gridAfter w:val="1"/>
          <w:wAfter w:w="63" w:type="dxa"/>
          <w:trHeight w:val="299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909" w:rsidRPr="00BC15D6" w:rsidRDefault="00400909" w:rsidP="00BC15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909" w:rsidRPr="00BC15D6" w:rsidRDefault="00400909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〒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BC15D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909" w:rsidRPr="00BC15D6" w:rsidRDefault="004009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00909" w:rsidRPr="00BC15D6" w:rsidRDefault="00400909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00909" w:rsidRPr="00BC15D6" w:rsidRDefault="00400909" w:rsidP="00BC15D6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400909" w:rsidRPr="00BC15D6" w:rsidTr="00BC15D6">
        <w:trPr>
          <w:gridAfter w:val="1"/>
          <w:wAfter w:w="63" w:type="dxa"/>
          <w:trHeight w:val="299"/>
        </w:trPr>
        <w:tc>
          <w:tcPr>
            <w:tcW w:w="8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00909" w:rsidRPr="00BC15D6" w:rsidRDefault="00400909" w:rsidP="00BC15D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00909" w:rsidRPr="00BC15D6" w:rsidRDefault="00400909" w:rsidP="00BC15D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BC15D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909" w:rsidRPr="00BC15D6" w:rsidRDefault="00400909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00909" w:rsidRPr="00BC15D6" w:rsidRDefault="00400909" w:rsidP="00BC15D6">
            <w:pPr>
              <w:jc w:val="lef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00909" w:rsidRPr="00BC15D6" w:rsidRDefault="00400909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 xml:space="preserve">　（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 xml:space="preserve">　）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F4617F" w:rsidRPr="00BC15D6" w:rsidTr="00BC15D6">
        <w:trPr>
          <w:trHeight w:val="90"/>
        </w:trPr>
        <w:tc>
          <w:tcPr>
            <w:tcW w:w="735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</w:tcBorders>
          </w:tcPr>
          <w:p w:rsidR="00F4617F" w:rsidRPr="00BC15D6" w:rsidRDefault="00F4617F" w:rsidP="00BC15D6">
            <w:pPr>
              <w:widowControl/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F4617F" w:rsidRPr="00BC15D6" w:rsidRDefault="00F4617F" w:rsidP="00BC15D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E32D4" w:rsidRPr="00BC15D6" w:rsidTr="00BC15D6">
        <w:trPr>
          <w:trHeight w:val="228"/>
        </w:trPr>
        <w:tc>
          <w:tcPr>
            <w:tcW w:w="7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AE32D4" w:rsidRPr="00BC15D6" w:rsidRDefault="00AE32D4" w:rsidP="00BC15D6">
            <w:pPr>
              <w:spacing w:line="320" w:lineRule="exact"/>
              <w:rPr>
                <w:position w:val="4"/>
                <w:sz w:val="16"/>
                <w:szCs w:val="16"/>
              </w:rPr>
            </w:pPr>
            <w:r w:rsidRPr="00BC15D6">
              <w:rPr>
                <w:rFonts w:hint="eastAsia"/>
                <w:position w:val="4"/>
                <w:sz w:val="16"/>
                <w:szCs w:val="16"/>
              </w:rPr>
              <w:t>※主治医名、患者名には必ずフリガナをつけて下さい。登録番号も必ずご記入下さい。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</w:tcPr>
          <w:p w:rsidR="00AE32D4" w:rsidRPr="00BC15D6" w:rsidRDefault="00AE32D4" w:rsidP="00BC15D6">
            <w:pPr>
              <w:spacing w:line="320" w:lineRule="exact"/>
              <w:jc w:val="distribute"/>
              <w:rPr>
                <w:position w:val="4"/>
                <w:sz w:val="16"/>
                <w:szCs w:val="16"/>
              </w:rPr>
            </w:pPr>
            <w:r w:rsidRPr="00BC15D6">
              <w:rPr>
                <w:rFonts w:hint="eastAsia"/>
                <w:position w:val="4"/>
                <w:sz w:val="16"/>
                <w:szCs w:val="16"/>
              </w:rPr>
              <w:t>登録番号</w:t>
            </w:r>
          </w:p>
        </w:tc>
        <w:tc>
          <w:tcPr>
            <w:tcW w:w="2967" w:type="dxa"/>
            <w:gridSpan w:val="5"/>
            <w:tcBorders>
              <w:bottom w:val="single" w:sz="4" w:space="0" w:color="auto"/>
            </w:tcBorders>
          </w:tcPr>
          <w:p w:rsidR="00AE32D4" w:rsidRPr="00BC15D6" w:rsidRDefault="00AE32D4" w:rsidP="00BC15D6">
            <w:pPr>
              <w:spacing w:line="320" w:lineRule="exact"/>
              <w:rPr>
                <w:position w:val="4"/>
                <w:sz w:val="16"/>
                <w:szCs w:val="16"/>
              </w:rPr>
            </w:pPr>
            <w:r w:rsidRPr="00BC15D6">
              <w:rPr>
                <w:position w:val="4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BC15D6">
              <w:rPr>
                <w:position w:val="4"/>
                <w:sz w:val="16"/>
                <w:szCs w:val="16"/>
              </w:rPr>
              <w:instrText xml:space="preserve"> FORMTEXT </w:instrText>
            </w:r>
            <w:r w:rsidRPr="00BC15D6">
              <w:rPr>
                <w:position w:val="4"/>
                <w:sz w:val="16"/>
                <w:szCs w:val="16"/>
              </w:rPr>
            </w:r>
            <w:r w:rsidRPr="00BC15D6">
              <w:rPr>
                <w:position w:val="4"/>
                <w:sz w:val="16"/>
                <w:szCs w:val="16"/>
              </w:rPr>
              <w:fldChar w:fldCharType="separate"/>
            </w:r>
            <w:r w:rsidRPr="00BC15D6">
              <w:rPr>
                <w:noProof/>
                <w:position w:val="4"/>
                <w:sz w:val="16"/>
                <w:szCs w:val="16"/>
              </w:rPr>
              <w:t> </w:t>
            </w:r>
            <w:r w:rsidRPr="00BC15D6">
              <w:rPr>
                <w:noProof/>
                <w:position w:val="4"/>
                <w:sz w:val="16"/>
                <w:szCs w:val="16"/>
              </w:rPr>
              <w:t> </w:t>
            </w:r>
            <w:r w:rsidRPr="00BC15D6">
              <w:rPr>
                <w:noProof/>
                <w:position w:val="4"/>
                <w:sz w:val="16"/>
                <w:szCs w:val="16"/>
              </w:rPr>
              <w:t> </w:t>
            </w:r>
            <w:r w:rsidRPr="00BC15D6">
              <w:rPr>
                <w:noProof/>
                <w:position w:val="4"/>
                <w:sz w:val="16"/>
                <w:szCs w:val="16"/>
              </w:rPr>
              <w:t> </w:t>
            </w:r>
            <w:r w:rsidRPr="00BC15D6">
              <w:rPr>
                <w:noProof/>
                <w:position w:val="4"/>
                <w:sz w:val="16"/>
                <w:szCs w:val="16"/>
              </w:rPr>
              <w:t> </w:t>
            </w:r>
            <w:r w:rsidRPr="00BC15D6">
              <w:rPr>
                <w:position w:val="4"/>
                <w:sz w:val="16"/>
                <w:szCs w:val="16"/>
              </w:rPr>
              <w:fldChar w:fldCharType="end"/>
            </w:r>
          </w:p>
        </w:tc>
      </w:tr>
      <w:tr w:rsidR="007233F1" w:rsidRPr="00BC15D6" w:rsidTr="00BC15D6">
        <w:trPr>
          <w:trHeight w:val="252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3F1" w:rsidRPr="00BC15D6" w:rsidRDefault="007233F1" w:rsidP="00BC15D6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</w:tcBorders>
            <w:vAlign w:val="center"/>
          </w:tcPr>
          <w:p w:rsidR="007233F1" w:rsidRPr="00BC15D6" w:rsidRDefault="007233F1" w:rsidP="00BC15D6">
            <w:pPr>
              <w:spacing w:line="180" w:lineRule="exact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vAlign w:val="center"/>
          </w:tcPr>
          <w:p w:rsidR="007233F1" w:rsidRPr="00BC15D6" w:rsidRDefault="007233F1" w:rsidP="00BC15D6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貴院カルテ</w:t>
            </w:r>
            <w:r w:rsidRPr="00BC15D6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</w:tcBorders>
            <w:vAlign w:val="center"/>
          </w:tcPr>
          <w:p w:rsidR="007233F1" w:rsidRPr="00BC15D6" w:rsidRDefault="007233F1" w:rsidP="00BC15D6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性　別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  <w:vAlign w:val="center"/>
          </w:tcPr>
          <w:p w:rsidR="007233F1" w:rsidRPr="00BC15D6" w:rsidRDefault="007233F1" w:rsidP="00BC15D6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33F1" w:rsidRPr="00BC15D6" w:rsidRDefault="007233F1" w:rsidP="00BC15D6">
            <w:pPr>
              <w:spacing w:line="18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2"/>
            <w:r w:rsidRPr="00BC15D6">
              <w:rPr>
                <w:rFonts w:hint="eastAsia"/>
                <w:sz w:val="16"/>
                <w:szCs w:val="16"/>
              </w:rPr>
              <w:t xml:space="preserve">年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3"/>
            <w:r w:rsidRPr="00BC15D6">
              <w:rPr>
                <w:rFonts w:hint="eastAsia"/>
                <w:sz w:val="16"/>
                <w:szCs w:val="16"/>
              </w:rPr>
              <w:t xml:space="preserve">月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8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4"/>
            <w:r w:rsidRPr="00BC15D6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807381" w:rsidRPr="00BC15D6" w:rsidTr="00BC15D6">
        <w:trPr>
          <w:trHeight w:val="434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381" w:rsidRPr="00BC15D6" w:rsidRDefault="00807381" w:rsidP="00BC15D6">
            <w:pPr>
              <w:jc w:val="distribute"/>
              <w:rPr>
                <w:sz w:val="14"/>
                <w:szCs w:val="14"/>
              </w:rPr>
            </w:pPr>
            <w:r w:rsidRPr="00BC15D6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</w:tcBorders>
            <w:vAlign w:val="center"/>
          </w:tcPr>
          <w:p w:rsidR="00807381" w:rsidRPr="00BC15D6" w:rsidRDefault="00807381" w:rsidP="0029355A">
            <w:pPr>
              <w:rPr>
                <w:sz w:val="14"/>
                <w:szCs w:val="14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20" w:type="dxa"/>
            <w:gridSpan w:val="2"/>
            <w:vAlign w:val="center"/>
          </w:tcPr>
          <w:p w:rsidR="00807381" w:rsidRPr="00BC15D6" w:rsidRDefault="00807381" w:rsidP="00807381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338" w:type="dxa"/>
            <w:gridSpan w:val="3"/>
            <w:vAlign w:val="center"/>
          </w:tcPr>
          <w:p w:rsidR="00807381" w:rsidRPr="00BC15D6" w:rsidRDefault="00807381" w:rsidP="00807381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7"/>
            <w:r w:rsidRPr="00BC15D6">
              <w:rPr>
                <w:rFonts w:hint="eastAsia"/>
                <w:sz w:val="16"/>
                <w:szCs w:val="16"/>
              </w:rPr>
              <w:t>1.</w:t>
            </w:r>
            <w:r w:rsidRPr="00BC15D6">
              <w:rPr>
                <w:rFonts w:hint="eastAsia"/>
                <w:sz w:val="16"/>
                <w:szCs w:val="16"/>
              </w:rPr>
              <w:t xml:space="preserve">男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8"/>
            <w:r w:rsidRPr="00BC15D6">
              <w:rPr>
                <w:rFonts w:hint="eastAsia"/>
                <w:sz w:val="16"/>
                <w:szCs w:val="16"/>
              </w:rPr>
              <w:t>2.</w:t>
            </w:r>
            <w:r w:rsidRPr="00BC15D6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56" w:type="dxa"/>
            <w:gridSpan w:val="3"/>
            <w:vAlign w:val="center"/>
          </w:tcPr>
          <w:p w:rsidR="00807381" w:rsidRPr="00BC15D6" w:rsidRDefault="00807381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暦年齢</w:t>
            </w:r>
          </w:p>
        </w:tc>
        <w:tc>
          <w:tcPr>
            <w:tcW w:w="2676" w:type="dxa"/>
            <w:gridSpan w:val="4"/>
            <w:tcBorders>
              <w:right w:val="single" w:sz="4" w:space="0" w:color="auto"/>
            </w:tcBorders>
            <w:vAlign w:val="center"/>
          </w:tcPr>
          <w:p w:rsidR="00807381" w:rsidRPr="00BC15D6" w:rsidRDefault="00807381" w:rsidP="00807381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9"/>
            <w:r w:rsidRPr="00BC15D6">
              <w:rPr>
                <w:rFonts w:hint="eastAsia"/>
                <w:sz w:val="16"/>
                <w:szCs w:val="16"/>
              </w:rPr>
              <w:t xml:space="preserve">歳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20"/>
            <w:r w:rsidRPr="00BC15D6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6207DE" w:rsidRPr="00BC15D6" w:rsidTr="00BC15D6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207DE" w:rsidRPr="00BC15D6" w:rsidRDefault="006207DE" w:rsidP="00BC15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過去一年間のヒト成長ホルモン治療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</w:tcPr>
          <w:p w:rsidR="006207DE" w:rsidRPr="00BC15D6" w:rsidRDefault="006207DE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効果</w:t>
            </w:r>
          </w:p>
        </w:tc>
        <w:tc>
          <w:tcPr>
            <w:tcW w:w="9936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6207DE" w:rsidRPr="00BC15D6" w:rsidRDefault="006207DE" w:rsidP="00BB7299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2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1"/>
            <w:r w:rsidRPr="00BC15D6">
              <w:rPr>
                <w:rFonts w:hint="eastAsia"/>
                <w:sz w:val="16"/>
                <w:szCs w:val="16"/>
              </w:rPr>
              <w:t>1.</w:t>
            </w:r>
            <w:r w:rsidRPr="00BC15D6">
              <w:rPr>
                <w:rFonts w:hint="eastAsia"/>
                <w:sz w:val="16"/>
                <w:szCs w:val="16"/>
              </w:rPr>
              <w:t xml:space="preserve">有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3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2"/>
            <w:r w:rsidRPr="00BC15D6">
              <w:rPr>
                <w:rFonts w:hint="eastAsia"/>
                <w:sz w:val="16"/>
                <w:szCs w:val="16"/>
              </w:rPr>
              <w:t>2.</w:t>
            </w:r>
            <w:r w:rsidRPr="00BC15D6">
              <w:rPr>
                <w:rFonts w:hint="eastAsia"/>
                <w:sz w:val="16"/>
                <w:szCs w:val="16"/>
              </w:rPr>
              <w:t xml:space="preserve">有と思う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4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3"/>
            <w:r w:rsidRPr="00BC15D6">
              <w:rPr>
                <w:rFonts w:hint="eastAsia"/>
                <w:sz w:val="16"/>
                <w:szCs w:val="16"/>
              </w:rPr>
              <w:t>3.</w:t>
            </w:r>
            <w:r w:rsidRPr="00BC15D6">
              <w:rPr>
                <w:rFonts w:hint="eastAsia"/>
                <w:sz w:val="16"/>
                <w:szCs w:val="16"/>
              </w:rPr>
              <w:t xml:space="preserve">判定不能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5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4"/>
            <w:r w:rsidRPr="00BC15D6">
              <w:rPr>
                <w:rFonts w:hint="eastAsia"/>
                <w:sz w:val="16"/>
                <w:szCs w:val="16"/>
              </w:rPr>
              <w:t>4.</w:t>
            </w:r>
            <w:r w:rsidRPr="00BC15D6">
              <w:rPr>
                <w:rFonts w:hint="eastAsia"/>
                <w:sz w:val="16"/>
                <w:szCs w:val="16"/>
              </w:rPr>
              <w:t xml:space="preserve">無と思う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6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5"/>
            <w:r w:rsidRPr="00BC15D6">
              <w:rPr>
                <w:rFonts w:hint="eastAsia"/>
                <w:sz w:val="16"/>
                <w:szCs w:val="16"/>
              </w:rPr>
              <w:t>5.</w:t>
            </w:r>
            <w:r w:rsidRPr="00BC15D6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6207DE" w:rsidRPr="00BC15D6" w:rsidTr="00BC15D6">
        <w:trPr>
          <w:cantSplit/>
          <w:trHeight w:val="1134"/>
        </w:trPr>
        <w:tc>
          <w:tcPr>
            <w:tcW w:w="526" w:type="dxa"/>
            <w:vMerge/>
            <w:tcBorders>
              <w:left w:val="single" w:sz="4" w:space="0" w:color="auto"/>
            </w:tcBorders>
          </w:tcPr>
          <w:p w:rsidR="006207DE" w:rsidRPr="00BC15D6" w:rsidRDefault="006207DE" w:rsidP="00BB7299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3"/>
            <w:textDirection w:val="tbRlV"/>
          </w:tcPr>
          <w:p w:rsidR="006207DE" w:rsidRPr="00BC15D6" w:rsidRDefault="006207DE" w:rsidP="00BC15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有害事象</w:t>
            </w:r>
          </w:p>
        </w:tc>
        <w:tc>
          <w:tcPr>
            <w:tcW w:w="9936" w:type="dxa"/>
            <w:gridSpan w:val="15"/>
            <w:tcBorders>
              <w:right w:val="single" w:sz="4" w:space="0" w:color="auto"/>
            </w:tcBorders>
          </w:tcPr>
          <w:p w:rsidR="006207DE" w:rsidRPr="00BC15D6" w:rsidRDefault="006207DE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この治療期間中に現れた、または判明した有害事象（</w:t>
            </w:r>
            <w:r w:rsidRPr="00BC15D6">
              <w:rPr>
                <w:rFonts w:hint="eastAsia"/>
                <w:sz w:val="16"/>
                <w:szCs w:val="16"/>
              </w:rPr>
              <w:t>GH</w:t>
            </w:r>
            <w:r w:rsidRPr="00BC15D6">
              <w:rPr>
                <w:rFonts w:hint="eastAsia"/>
                <w:sz w:val="16"/>
                <w:szCs w:val="16"/>
              </w:rPr>
              <w:t>治療との関連があってもなくても）</w:t>
            </w:r>
          </w:p>
          <w:p w:rsidR="006207DE" w:rsidRPr="00BC15D6" w:rsidRDefault="006207DE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　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9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6"/>
            <w:r w:rsidRPr="00BC15D6">
              <w:rPr>
                <w:rFonts w:hint="eastAsia"/>
                <w:sz w:val="16"/>
                <w:szCs w:val="16"/>
              </w:rPr>
              <w:t>1.</w:t>
            </w:r>
            <w:r w:rsidRPr="00BC15D6">
              <w:rPr>
                <w:rFonts w:hint="eastAsia"/>
                <w:sz w:val="16"/>
                <w:szCs w:val="16"/>
              </w:rPr>
              <w:t>有（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0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7"/>
            <w:r w:rsidRPr="00BC15D6">
              <w:rPr>
                <w:rFonts w:hint="eastAsia"/>
                <w:sz w:val="16"/>
                <w:szCs w:val="16"/>
              </w:rPr>
              <w:t xml:space="preserve">軽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1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8"/>
            <w:r w:rsidRPr="00BC15D6">
              <w:rPr>
                <w:rFonts w:hint="eastAsia"/>
                <w:sz w:val="16"/>
                <w:szCs w:val="16"/>
              </w:rPr>
              <w:t xml:space="preserve">重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2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29"/>
            <w:r w:rsidRPr="00BC15D6">
              <w:rPr>
                <w:rFonts w:hint="eastAsia"/>
                <w:sz w:val="16"/>
                <w:szCs w:val="16"/>
              </w:rPr>
              <w:t xml:space="preserve">重篤）　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3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30"/>
            <w:r w:rsidRPr="00BC15D6">
              <w:rPr>
                <w:rFonts w:hint="eastAsia"/>
                <w:sz w:val="16"/>
                <w:szCs w:val="16"/>
              </w:rPr>
              <w:t>2.</w:t>
            </w:r>
            <w:r w:rsidRPr="00BC15D6">
              <w:rPr>
                <w:rFonts w:hint="eastAsia"/>
                <w:sz w:val="16"/>
                <w:szCs w:val="16"/>
              </w:rPr>
              <w:t>無</w:t>
            </w:r>
          </w:p>
          <w:p w:rsidR="006207DE" w:rsidRPr="00BC15D6" w:rsidRDefault="006207DE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有の場合は、その内容</w:t>
            </w:r>
          </w:p>
          <w:p w:rsidR="006207DE" w:rsidRPr="00BC15D6" w:rsidRDefault="006207DE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　　　　主として検査値の異常：</w:t>
            </w:r>
            <w:r w:rsidRPr="00BC15D6">
              <w:rPr>
                <w:rFonts w:hint="eastAsia"/>
                <w:sz w:val="16"/>
                <w:szCs w:val="16"/>
              </w:rPr>
              <w:t>Hb</w:t>
            </w:r>
            <w:r w:rsidRPr="00BC15D6">
              <w:rPr>
                <w:rFonts w:hint="eastAsia"/>
                <w:sz w:val="16"/>
                <w:szCs w:val="16"/>
              </w:rPr>
              <w:t>Ａ</w:t>
            </w:r>
            <w:r w:rsidRPr="00BC15D6">
              <w:rPr>
                <w:rFonts w:hint="eastAsia"/>
                <w:sz w:val="16"/>
                <w:szCs w:val="16"/>
                <w:vertAlign w:val="subscript"/>
              </w:rPr>
              <w:t>1C</w:t>
            </w:r>
            <w:r w:rsidRPr="00BC15D6">
              <w:rPr>
                <w:rFonts w:hint="eastAsia"/>
                <w:sz w:val="16"/>
                <w:szCs w:val="16"/>
              </w:rPr>
              <w:t>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1" w:name="Text13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1"/>
            <w:r w:rsidRPr="00BC15D6">
              <w:rPr>
                <w:rFonts w:hint="eastAsia"/>
                <w:sz w:val="16"/>
                <w:szCs w:val="16"/>
              </w:rPr>
              <w:t xml:space="preserve">％）　</w:t>
            </w:r>
            <w:r w:rsidR="00167BF1">
              <w:rPr>
                <w:rFonts w:hint="eastAsia"/>
                <w:sz w:val="16"/>
                <w:szCs w:val="16"/>
              </w:rPr>
              <w:t>AST</w:t>
            </w:r>
            <w:r w:rsidRPr="00BC15D6">
              <w:rPr>
                <w:rFonts w:hint="eastAsia"/>
                <w:sz w:val="16"/>
                <w:szCs w:val="16"/>
              </w:rPr>
              <w:t>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2" w:name="Text13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2"/>
            <w:r w:rsidRPr="00BC15D6">
              <w:rPr>
                <w:rFonts w:hint="eastAsia"/>
                <w:sz w:val="16"/>
                <w:szCs w:val="16"/>
              </w:rPr>
              <w:t>U/I</w:t>
            </w:r>
            <w:r w:rsidRPr="00BC15D6">
              <w:rPr>
                <w:rFonts w:hint="eastAsia"/>
                <w:sz w:val="16"/>
                <w:szCs w:val="16"/>
              </w:rPr>
              <w:t xml:space="preserve">）　</w:t>
            </w:r>
            <w:r w:rsidR="00167BF1">
              <w:rPr>
                <w:rFonts w:hint="eastAsia"/>
                <w:sz w:val="16"/>
                <w:szCs w:val="16"/>
              </w:rPr>
              <w:t>ALT</w:t>
            </w:r>
            <w:r w:rsidRPr="00BC15D6">
              <w:rPr>
                <w:rFonts w:hint="eastAsia"/>
                <w:sz w:val="16"/>
                <w:szCs w:val="16"/>
              </w:rPr>
              <w:t>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3" w:name="Text13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3"/>
            <w:r w:rsidRPr="00BC15D6">
              <w:rPr>
                <w:rFonts w:hint="eastAsia"/>
                <w:sz w:val="16"/>
                <w:szCs w:val="16"/>
              </w:rPr>
              <w:t>U/I</w:t>
            </w:r>
            <w:r w:rsidRPr="00BC15D6">
              <w:rPr>
                <w:rFonts w:hint="eastAsia"/>
                <w:sz w:val="16"/>
                <w:szCs w:val="16"/>
              </w:rPr>
              <w:t>）　その他</w:t>
            </w:r>
          </w:p>
          <w:p w:rsidR="006207DE" w:rsidRPr="00BC15D6" w:rsidRDefault="006207DE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　　　　その他の有害事象：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4" w:name="Text13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167BF1" w:rsidRPr="00BC15D6" w:rsidTr="00167BF1">
        <w:tc>
          <w:tcPr>
            <w:tcW w:w="526" w:type="dxa"/>
            <w:vMerge/>
            <w:tcBorders>
              <w:left w:val="single" w:sz="4" w:space="0" w:color="auto"/>
            </w:tcBorders>
          </w:tcPr>
          <w:p w:rsidR="00167BF1" w:rsidRPr="00BC15D6" w:rsidRDefault="00167BF1" w:rsidP="00BB7299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3"/>
            <w:vMerge w:val="restart"/>
            <w:textDirection w:val="tbRlV"/>
          </w:tcPr>
          <w:p w:rsidR="00167BF1" w:rsidRPr="00BC15D6" w:rsidRDefault="00167BF1" w:rsidP="00BC15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投与方法</w:t>
            </w:r>
          </w:p>
        </w:tc>
        <w:tc>
          <w:tcPr>
            <w:tcW w:w="1608" w:type="dxa"/>
          </w:tcPr>
          <w:p w:rsidR="00167BF1" w:rsidRPr="00BC15D6" w:rsidRDefault="00167BF1" w:rsidP="00167BF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薬　剤　名</w:t>
            </w:r>
          </w:p>
        </w:tc>
        <w:tc>
          <w:tcPr>
            <w:tcW w:w="4696" w:type="dxa"/>
            <w:gridSpan w:val="7"/>
          </w:tcPr>
          <w:p w:rsidR="00167BF1" w:rsidRPr="00BC15D6" w:rsidRDefault="00167BF1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期　　　　間（過去</w:t>
            </w:r>
            <w:r w:rsidRPr="00BC15D6">
              <w:rPr>
                <w:rFonts w:hint="eastAsia"/>
                <w:sz w:val="16"/>
                <w:szCs w:val="16"/>
              </w:rPr>
              <w:t>1</w:t>
            </w:r>
            <w:r w:rsidRPr="00BC15D6">
              <w:rPr>
                <w:rFonts w:hint="eastAsia"/>
                <w:sz w:val="16"/>
                <w:szCs w:val="16"/>
              </w:rPr>
              <w:t>年以内）</w:t>
            </w:r>
          </w:p>
        </w:tc>
        <w:tc>
          <w:tcPr>
            <w:tcW w:w="1824" w:type="dxa"/>
            <w:gridSpan w:val="4"/>
          </w:tcPr>
          <w:p w:rsidR="00167BF1" w:rsidRPr="00BC15D6" w:rsidRDefault="00167BF1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投与量</w:t>
            </w: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</w:tcPr>
          <w:p w:rsidR="00167BF1" w:rsidRPr="00BC15D6" w:rsidRDefault="00167BF1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投与回数</w:t>
            </w:r>
          </w:p>
        </w:tc>
      </w:tr>
      <w:tr w:rsidR="00167BF1" w:rsidRPr="00BC15D6" w:rsidTr="00167BF1">
        <w:tc>
          <w:tcPr>
            <w:tcW w:w="526" w:type="dxa"/>
            <w:vMerge/>
            <w:tcBorders>
              <w:left w:val="single" w:sz="4" w:space="0" w:color="auto"/>
            </w:tcBorders>
          </w:tcPr>
          <w:p w:rsidR="00167BF1" w:rsidRPr="00BC15D6" w:rsidRDefault="00167BF1" w:rsidP="00BB7299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3"/>
            <w:vMerge/>
          </w:tcPr>
          <w:p w:rsidR="00167BF1" w:rsidRPr="00BC15D6" w:rsidRDefault="00167BF1" w:rsidP="00895BE8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167BF1" w:rsidRDefault="00167BF1" w:rsidP="00167BF1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ノルディトロピン</w:t>
            </w:r>
          </w:p>
          <w:p w:rsidR="00167BF1" w:rsidRPr="00BC15D6" w:rsidRDefault="00167BF1" w:rsidP="00167BF1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ヒューマトロープ</w:t>
            </w:r>
          </w:p>
        </w:tc>
        <w:tc>
          <w:tcPr>
            <w:tcW w:w="4696" w:type="dxa"/>
            <w:gridSpan w:val="7"/>
          </w:tcPr>
          <w:p w:rsidR="00167BF1" w:rsidRPr="00BC15D6" w:rsidRDefault="00167BF1" w:rsidP="0007183A">
            <w:pPr>
              <w:ind w:firstLineChars="200" w:firstLine="285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5" w:name="Text138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5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6" w:name="Text139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6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7" w:name="Text140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7"/>
            <w:r w:rsidR="0007183A">
              <w:rPr>
                <w:rFonts w:hint="eastAsia"/>
                <w:sz w:val="16"/>
                <w:szCs w:val="16"/>
              </w:rPr>
              <w:t xml:space="preserve">日から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8" w:name="Text141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8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9" w:name="Text142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39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0" w:name="Text14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0"/>
            <w:r w:rsidRPr="00BC15D6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1824" w:type="dxa"/>
            <w:gridSpan w:val="4"/>
            <w:vAlign w:val="bottom"/>
          </w:tcPr>
          <w:p w:rsidR="00167BF1" w:rsidRPr="00BC15D6" w:rsidRDefault="00167BF1" w:rsidP="00BC15D6">
            <w:pPr>
              <w:jc w:val="right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1" w:name="Text150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1"/>
            <w:r w:rsidRPr="00BC15D6">
              <w:rPr>
                <w:rFonts w:hint="eastAsia"/>
                <w:sz w:val="16"/>
                <w:szCs w:val="16"/>
              </w:rPr>
              <w:t xml:space="preserve">　　</w:t>
            </w:r>
            <w:r w:rsidRPr="00BC15D6">
              <w:rPr>
                <w:rFonts w:hint="eastAsia"/>
                <w:sz w:val="16"/>
                <w:szCs w:val="16"/>
              </w:rPr>
              <w:t>mg/</w:t>
            </w:r>
            <w:r w:rsidRPr="00BC15D6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  <w:vAlign w:val="bottom"/>
          </w:tcPr>
          <w:p w:rsidR="00167BF1" w:rsidRPr="00BC15D6" w:rsidRDefault="00167BF1" w:rsidP="00BC15D6">
            <w:pPr>
              <w:jc w:val="right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2" w:name="Text152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2"/>
            <w:r w:rsidRPr="00BC15D6">
              <w:rPr>
                <w:rFonts w:hint="eastAsia"/>
                <w:sz w:val="16"/>
                <w:szCs w:val="16"/>
              </w:rPr>
              <w:t xml:space="preserve">　　回／週</w:t>
            </w:r>
          </w:p>
        </w:tc>
      </w:tr>
      <w:tr w:rsidR="00167BF1" w:rsidRPr="00BC15D6" w:rsidTr="00167BF1">
        <w:tc>
          <w:tcPr>
            <w:tcW w:w="526" w:type="dxa"/>
            <w:vMerge/>
            <w:tcBorders>
              <w:left w:val="single" w:sz="4" w:space="0" w:color="auto"/>
            </w:tcBorders>
          </w:tcPr>
          <w:p w:rsidR="00167BF1" w:rsidRPr="00BC15D6" w:rsidRDefault="00167BF1" w:rsidP="00BB7299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3"/>
            <w:vMerge/>
          </w:tcPr>
          <w:p w:rsidR="00167BF1" w:rsidRPr="00BC15D6" w:rsidRDefault="00167BF1" w:rsidP="00895BE8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167BF1" w:rsidRPr="00BC15D6" w:rsidRDefault="00167BF1" w:rsidP="00895BE8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7"/>
          </w:tcPr>
          <w:p w:rsidR="00167BF1" w:rsidRPr="00BC15D6" w:rsidRDefault="00167BF1" w:rsidP="0007183A">
            <w:pPr>
              <w:ind w:firstLineChars="200" w:firstLine="285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3" w:name="Text14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3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4" w:name="Text148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4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5" w:name="Text149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5"/>
            <w:r w:rsidR="0007183A">
              <w:rPr>
                <w:rFonts w:hint="eastAsia"/>
                <w:sz w:val="16"/>
                <w:szCs w:val="16"/>
              </w:rPr>
              <w:t xml:space="preserve">日から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6" w:name="Text14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6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7" w:name="Text14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7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8" w:name="Text14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8"/>
            <w:r w:rsidRPr="00BC15D6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1824" w:type="dxa"/>
            <w:gridSpan w:val="4"/>
            <w:vAlign w:val="bottom"/>
          </w:tcPr>
          <w:p w:rsidR="00167BF1" w:rsidRPr="00BC15D6" w:rsidRDefault="00167BF1" w:rsidP="00BC15D6">
            <w:pPr>
              <w:jc w:val="right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9" w:name="Text151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49"/>
            <w:r w:rsidRPr="00BC15D6">
              <w:rPr>
                <w:rFonts w:hint="eastAsia"/>
                <w:sz w:val="16"/>
                <w:szCs w:val="16"/>
              </w:rPr>
              <w:t xml:space="preserve">　　</w:t>
            </w:r>
            <w:r w:rsidRPr="00BC15D6">
              <w:rPr>
                <w:rFonts w:hint="eastAsia"/>
                <w:sz w:val="16"/>
                <w:szCs w:val="16"/>
              </w:rPr>
              <w:t>mg/</w:t>
            </w:r>
            <w:r w:rsidRPr="00BC15D6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  <w:vAlign w:val="bottom"/>
          </w:tcPr>
          <w:p w:rsidR="00167BF1" w:rsidRPr="00BC15D6" w:rsidRDefault="00167BF1" w:rsidP="00BC15D6">
            <w:pPr>
              <w:jc w:val="right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0" w:name="Text15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0"/>
            <w:r w:rsidRPr="00BC15D6">
              <w:rPr>
                <w:rFonts w:hint="eastAsia"/>
                <w:sz w:val="16"/>
                <w:szCs w:val="16"/>
              </w:rPr>
              <w:t xml:space="preserve">　　回／週</w:t>
            </w:r>
          </w:p>
        </w:tc>
      </w:tr>
      <w:tr w:rsidR="00167BF1" w:rsidRPr="00BC15D6" w:rsidTr="00167BF1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BF1" w:rsidRPr="00BC15D6" w:rsidRDefault="00167BF1" w:rsidP="00BB7299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3"/>
            <w:vMerge/>
            <w:tcBorders>
              <w:bottom w:val="single" w:sz="4" w:space="0" w:color="auto"/>
            </w:tcBorders>
          </w:tcPr>
          <w:p w:rsidR="00167BF1" w:rsidRPr="00BC15D6" w:rsidRDefault="00167BF1" w:rsidP="00895BE8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167BF1" w:rsidRPr="00BC15D6" w:rsidRDefault="00167BF1" w:rsidP="00895BE8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7"/>
            <w:tcBorders>
              <w:bottom w:val="single" w:sz="4" w:space="0" w:color="auto"/>
            </w:tcBorders>
          </w:tcPr>
          <w:p w:rsidR="00167BF1" w:rsidRPr="00BC15D6" w:rsidRDefault="00167BF1" w:rsidP="0007183A">
            <w:pPr>
              <w:ind w:firstLineChars="200" w:firstLine="285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1" w:name="Text212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1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2" w:name="Text21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2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3" w:name="Text21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3"/>
            <w:r w:rsidR="0007183A">
              <w:rPr>
                <w:rFonts w:hint="eastAsia"/>
                <w:sz w:val="16"/>
                <w:szCs w:val="16"/>
              </w:rPr>
              <w:t xml:space="preserve">日から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54" w:name="Text21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4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5" w:name="Text21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5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6" w:name="Text21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6"/>
            <w:r w:rsidRPr="00BC15D6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  <w:vAlign w:val="bottom"/>
          </w:tcPr>
          <w:p w:rsidR="00167BF1" w:rsidRPr="00BC15D6" w:rsidRDefault="00167BF1" w:rsidP="00BC15D6">
            <w:pPr>
              <w:jc w:val="right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7" w:name="Text218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7"/>
            <w:r w:rsidRPr="00BC15D6">
              <w:rPr>
                <w:rFonts w:hint="eastAsia"/>
                <w:sz w:val="16"/>
                <w:szCs w:val="16"/>
              </w:rPr>
              <w:t xml:space="preserve">　　</w:t>
            </w:r>
            <w:r w:rsidRPr="00BC15D6">
              <w:rPr>
                <w:rFonts w:hint="eastAsia"/>
                <w:sz w:val="16"/>
                <w:szCs w:val="16"/>
              </w:rPr>
              <w:t>mg/</w:t>
            </w:r>
            <w:r w:rsidRPr="00BC15D6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7BF1" w:rsidRPr="00BC15D6" w:rsidRDefault="00167BF1" w:rsidP="00BC15D6">
            <w:pPr>
              <w:jc w:val="right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58" w:name="Text219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58"/>
            <w:r w:rsidRPr="00BC15D6">
              <w:rPr>
                <w:rFonts w:hint="eastAsia"/>
                <w:sz w:val="16"/>
                <w:szCs w:val="16"/>
              </w:rPr>
              <w:t xml:space="preserve">　　回／週</w:t>
            </w:r>
          </w:p>
        </w:tc>
      </w:tr>
    </w:tbl>
    <w:p w:rsidR="00271337" w:rsidRDefault="00E96353" w:rsidP="0029355A">
      <w:pPr>
        <w:spacing w:line="240" w:lineRule="exact"/>
        <w:rPr>
          <w:sz w:val="16"/>
          <w:szCs w:val="16"/>
        </w:rPr>
      </w:pPr>
      <w:r w:rsidRPr="00087C84">
        <w:rPr>
          <w:rFonts w:hint="eastAsia"/>
          <w:b/>
          <w:sz w:val="16"/>
          <w:szCs w:val="16"/>
        </w:rPr>
        <w:t>治</w:t>
      </w:r>
      <w:r w:rsidR="000207E5">
        <w:rPr>
          <w:rFonts w:hint="eastAsia"/>
          <w:b/>
          <w:sz w:val="16"/>
          <w:szCs w:val="16"/>
        </w:rPr>
        <w:t xml:space="preserve"> </w:t>
      </w:r>
      <w:r w:rsidRPr="00087C84">
        <w:rPr>
          <w:rFonts w:hint="eastAsia"/>
          <w:b/>
          <w:sz w:val="16"/>
          <w:szCs w:val="16"/>
        </w:rPr>
        <w:t>療</w:t>
      </w:r>
      <w:r w:rsidR="000207E5">
        <w:rPr>
          <w:rFonts w:hint="eastAsia"/>
          <w:b/>
          <w:sz w:val="16"/>
          <w:szCs w:val="16"/>
        </w:rPr>
        <w:t xml:space="preserve"> </w:t>
      </w:r>
      <w:r w:rsidRPr="00087C84">
        <w:rPr>
          <w:rFonts w:hint="eastAsia"/>
          <w:b/>
          <w:sz w:val="16"/>
          <w:szCs w:val="16"/>
        </w:rPr>
        <w:t>経</w:t>
      </w:r>
      <w:r w:rsidR="000207E5">
        <w:rPr>
          <w:rFonts w:hint="eastAsia"/>
          <w:b/>
          <w:sz w:val="16"/>
          <w:szCs w:val="16"/>
        </w:rPr>
        <w:t xml:space="preserve"> </w:t>
      </w:r>
      <w:r w:rsidRPr="00087C84">
        <w:rPr>
          <w:rFonts w:hint="eastAsia"/>
          <w:b/>
          <w:sz w:val="16"/>
          <w:szCs w:val="16"/>
        </w:rPr>
        <w:t>過</w:t>
      </w:r>
      <w:r>
        <w:rPr>
          <w:rFonts w:hint="eastAsia"/>
          <w:sz w:val="16"/>
          <w:szCs w:val="16"/>
        </w:rPr>
        <w:t>（この欄は効果があるかどうかの判定に使いますので、必ずご記入下さい。）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426"/>
        <w:gridCol w:w="696"/>
        <w:gridCol w:w="740"/>
        <w:gridCol w:w="990"/>
        <w:gridCol w:w="79"/>
        <w:gridCol w:w="651"/>
        <w:gridCol w:w="1696"/>
        <w:gridCol w:w="96"/>
        <w:gridCol w:w="2330"/>
      </w:tblGrid>
      <w:tr w:rsidR="00E96353" w:rsidRPr="00BC15D6" w:rsidTr="00BC15D6"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53" w:rsidRPr="00BC15D6" w:rsidRDefault="00E96353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治療開始前</w:t>
            </w:r>
            <w:r w:rsidRPr="00BC15D6">
              <w:rPr>
                <w:rFonts w:hint="eastAsia"/>
                <w:sz w:val="16"/>
                <w:szCs w:val="16"/>
              </w:rPr>
              <w:t>1</w:t>
            </w:r>
            <w:r w:rsidRPr="00BC15D6">
              <w:rPr>
                <w:rFonts w:hint="eastAsia"/>
                <w:sz w:val="16"/>
                <w:szCs w:val="16"/>
              </w:rPr>
              <w:t>年間の身長増加　（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9" w:name="Text158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59"/>
            <w:r w:rsidRPr="00BC15D6">
              <w:rPr>
                <w:rFonts w:hint="eastAsia"/>
                <w:sz w:val="16"/>
                <w:szCs w:val="16"/>
              </w:rPr>
              <w:t>．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0" w:name="Text159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0"/>
            <w:r w:rsidRPr="00BC15D6">
              <w:rPr>
                <w:rFonts w:hint="eastAsia"/>
                <w:sz w:val="16"/>
                <w:szCs w:val="16"/>
              </w:rPr>
              <w:t>）</w:t>
            </w:r>
            <w:r w:rsidRPr="00BC15D6">
              <w:rPr>
                <w:rFonts w:hint="eastAsia"/>
                <w:sz w:val="16"/>
                <w:szCs w:val="16"/>
              </w:rPr>
              <w:t>cm</w:t>
            </w:r>
            <w:r w:rsidR="00355EDF" w:rsidRPr="00BC15D6">
              <w:rPr>
                <w:rFonts w:hint="eastAsia"/>
                <w:sz w:val="16"/>
                <w:szCs w:val="16"/>
              </w:rPr>
              <w:t>／年　（治療</w:t>
            </w:r>
            <w:r w:rsidR="00355EDF" w:rsidRPr="00BC15D6">
              <w:rPr>
                <w:rFonts w:hint="eastAsia"/>
                <w:sz w:val="16"/>
                <w:szCs w:val="16"/>
              </w:rPr>
              <w:t>2</w:t>
            </w:r>
            <w:r w:rsidR="00355EDF" w:rsidRPr="00BC15D6">
              <w:rPr>
                <w:rFonts w:hint="eastAsia"/>
                <w:sz w:val="16"/>
                <w:szCs w:val="16"/>
              </w:rPr>
              <w:t>年目以降は記入不要）</w:t>
            </w:r>
          </w:p>
        </w:tc>
      </w:tr>
      <w:tr w:rsidR="00E96353" w:rsidRPr="00BC15D6" w:rsidTr="00BC15D6">
        <w:trPr>
          <w:trHeight w:val="113"/>
        </w:trPr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E96353" w:rsidRPr="00BC15D6" w:rsidRDefault="00355EDF" w:rsidP="00BC15D6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治療</w:t>
            </w:r>
          </w:p>
        </w:tc>
        <w:tc>
          <w:tcPr>
            <w:tcW w:w="2426" w:type="dxa"/>
            <w:vAlign w:val="center"/>
          </w:tcPr>
          <w:p w:rsidR="00E96353" w:rsidRPr="00BC15D6" w:rsidRDefault="00355EDF" w:rsidP="00BC15D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開始日</w:t>
            </w:r>
          </w:p>
        </w:tc>
        <w:tc>
          <w:tcPr>
            <w:tcW w:w="2426" w:type="dxa"/>
            <w:gridSpan w:val="3"/>
            <w:vAlign w:val="center"/>
          </w:tcPr>
          <w:p w:rsidR="00E96353" w:rsidRPr="00BC15D6" w:rsidRDefault="00355EDF" w:rsidP="00BC15D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約</w:t>
            </w:r>
            <w:r w:rsidRPr="00BC15D6">
              <w:rPr>
                <w:rFonts w:hint="eastAsia"/>
                <w:sz w:val="16"/>
                <w:szCs w:val="16"/>
              </w:rPr>
              <w:t>1</w:t>
            </w:r>
            <w:r w:rsidRPr="00BC15D6">
              <w:rPr>
                <w:rFonts w:hint="eastAsia"/>
                <w:sz w:val="16"/>
                <w:szCs w:val="16"/>
              </w:rPr>
              <w:t>年前</w:t>
            </w:r>
          </w:p>
        </w:tc>
        <w:tc>
          <w:tcPr>
            <w:tcW w:w="2426" w:type="dxa"/>
            <w:gridSpan w:val="3"/>
            <w:vAlign w:val="center"/>
          </w:tcPr>
          <w:p w:rsidR="00E96353" w:rsidRPr="00BC15D6" w:rsidRDefault="00355EDF" w:rsidP="00BC15D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約半年前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  <w:vAlign w:val="center"/>
          </w:tcPr>
          <w:p w:rsidR="00E96353" w:rsidRPr="00BC15D6" w:rsidRDefault="00355EDF" w:rsidP="00BC15D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最</w:t>
            </w:r>
            <w:r w:rsidR="00BB59F2" w:rsidRPr="00BC15D6">
              <w:rPr>
                <w:rFonts w:hint="eastAsia"/>
                <w:sz w:val="16"/>
                <w:szCs w:val="16"/>
              </w:rPr>
              <w:t xml:space="preserve">　</w:t>
            </w:r>
            <w:r w:rsidRPr="00BC15D6">
              <w:rPr>
                <w:rFonts w:hint="eastAsia"/>
                <w:sz w:val="16"/>
                <w:szCs w:val="16"/>
              </w:rPr>
              <w:t>近</w:t>
            </w:r>
          </w:p>
        </w:tc>
      </w:tr>
      <w:tr w:rsidR="00E96353" w:rsidRPr="00BC15D6" w:rsidTr="00BC15D6">
        <w:tc>
          <w:tcPr>
            <w:tcW w:w="1266" w:type="dxa"/>
            <w:tcBorders>
              <w:left w:val="single" w:sz="4" w:space="0" w:color="auto"/>
            </w:tcBorders>
          </w:tcPr>
          <w:p w:rsidR="00E96353" w:rsidRPr="00BC15D6" w:rsidRDefault="00355EDF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測定年月日</w:t>
            </w:r>
          </w:p>
        </w:tc>
        <w:tc>
          <w:tcPr>
            <w:tcW w:w="2426" w:type="dxa"/>
          </w:tcPr>
          <w:p w:rsidR="00E96353" w:rsidRPr="00BC15D6" w:rsidRDefault="0007183A" w:rsidP="00BC15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1"/>
            <w:r w:rsidR="00355EDF" w:rsidRPr="00BC15D6">
              <w:rPr>
                <w:rFonts w:hint="eastAsia"/>
                <w:sz w:val="16"/>
                <w:szCs w:val="16"/>
              </w:rPr>
              <w:t>年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2" w:name="Text161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2"/>
            <w:r w:rsidR="00355EDF" w:rsidRPr="00BC15D6">
              <w:rPr>
                <w:rFonts w:hint="eastAsia"/>
                <w:sz w:val="16"/>
                <w:szCs w:val="16"/>
              </w:rPr>
              <w:t>月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3" w:name="Text162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3"/>
            <w:r w:rsidR="00355EDF" w:rsidRPr="00BC15D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426" w:type="dxa"/>
            <w:gridSpan w:val="3"/>
          </w:tcPr>
          <w:p w:rsidR="00E96353" w:rsidRPr="00BC15D6" w:rsidRDefault="0007183A" w:rsidP="00BC15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4" w:name="Text163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4"/>
            <w:r w:rsidR="00355EDF" w:rsidRPr="00BC15D6">
              <w:rPr>
                <w:rFonts w:hint="eastAsia"/>
                <w:sz w:val="16"/>
                <w:szCs w:val="16"/>
              </w:rPr>
              <w:t>年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5" w:name="Text164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5"/>
            <w:r w:rsidR="00355EDF" w:rsidRPr="00BC15D6">
              <w:rPr>
                <w:rFonts w:hint="eastAsia"/>
                <w:sz w:val="16"/>
                <w:szCs w:val="16"/>
              </w:rPr>
              <w:t>月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6" w:name="Text165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6"/>
            <w:r w:rsidR="00355EDF" w:rsidRPr="00BC15D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426" w:type="dxa"/>
            <w:gridSpan w:val="3"/>
          </w:tcPr>
          <w:p w:rsidR="00E96353" w:rsidRPr="00BC15D6" w:rsidRDefault="0007183A" w:rsidP="00BC15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7" w:name="Text166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7"/>
            <w:r w:rsidR="00355EDF" w:rsidRPr="00BC15D6">
              <w:rPr>
                <w:rFonts w:hint="eastAsia"/>
                <w:sz w:val="16"/>
                <w:szCs w:val="16"/>
              </w:rPr>
              <w:t>年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8" w:name="Text167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8"/>
            <w:r w:rsidR="00355EDF" w:rsidRPr="00BC15D6">
              <w:rPr>
                <w:rFonts w:hint="eastAsia"/>
                <w:sz w:val="16"/>
                <w:szCs w:val="16"/>
              </w:rPr>
              <w:t>月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9" w:name="Text168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69"/>
            <w:r w:rsidR="00355EDF" w:rsidRPr="00BC15D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</w:tcPr>
          <w:p w:rsidR="00E96353" w:rsidRPr="00BC15D6" w:rsidRDefault="0007183A" w:rsidP="00BC15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0" w:name="Text169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70"/>
            <w:r w:rsidR="00355EDF" w:rsidRPr="00BC15D6">
              <w:rPr>
                <w:rFonts w:hint="eastAsia"/>
                <w:sz w:val="16"/>
                <w:szCs w:val="16"/>
              </w:rPr>
              <w:t>年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1" w:name="Text170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71"/>
            <w:r w:rsidR="00355EDF" w:rsidRPr="00BC15D6">
              <w:rPr>
                <w:rFonts w:hint="eastAsia"/>
                <w:sz w:val="16"/>
                <w:szCs w:val="16"/>
              </w:rPr>
              <w:t>月</w:t>
            </w:r>
            <w:r w:rsidR="005647DE" w:rsidRPr="00BC15D6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2" w:name="Text171"/>
            <w:r w:rsidR="005647DE" w:rsidRPr="00BC15D6">
              <w:rPr>
                <w:sz w:val="16"/>
                <w:szCs w:val="16"/>
              </w:rPr>
              <w:instrText xml:space="preserve"> FORMTEXT </w:instrText>
            </w:r>
            <w:r w:rsidR="005647DE" w:rsidRPr="00BC15D6">
              <w:rPr>
                <w:sz w:val="16"/>
                <w:szCs w:val="16"/>
              </w:rPr>
            </w:r>
            <w:r w:rsidR="005647DE" w:rsidRPr="00BC15D6">
              <w:rPr>
                <w:sz w:val="16"/>
                <w:szCs w:val="16"/>
              </w:rPr>
              <w:fldChar w:fldCharType="separate"/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noProof/>
                <w:sz w:val="16"/>
                <w:szCs w:val="16"/>
              </w:rPr>
              <w:t> </w:t>
            </w:r>
            <w:r w:rsidR="005647DE" w:rsidRPr="00BC15D6">
              <w:rPr>
                <w:sz w:val="16"/>
                <w:szCs w:val="16"/>
              </w:rPr>
              <w:fldChar w:fldCharType="end"/>
            </w:r>
            <w:bookmarkEnd w:id="72"/>
            <w:r w:rsidR="00355EDF" w:rsidRPr="00BC15D6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96353" w:rsidRPr="00BC15D6" w:rsidTr="00BC15D6">
        <w:tc>
          <w:tcPr>
            <w:tcW w:w="1266" w:type="dxa"/>
            <w:tcBorders>
              <w:left w:val="single" w:sz="4" w:space="0" w:color="auto"/>
            </w:tcBorders>
          </w:tcPr>
          <w:p w:rsidR="00E96353" w:rsidRPr="00BC15D6" w:rsidRDefault="00355EDF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2426" w:type="dxa"/>
          </w:tcPr>
          <w:p w:rsidR="00E96353" w:rsidRPr="00BC15D6" w:rsidRDefault="005647D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3" w:name="Text172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73"/>
            <w:r w:rsidR="00355EDF"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4" w:name="Text17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74"/>
            <w:r w:rsidR="00355EDF" w:rsidRPr="00BC15D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426" w:type="dxa"/>
            <w:gridSpan w:val="3"/>
          </w:tcPr>
          <w:p w:rsidR="00E96353" w:rsidRPr="00BC15D6" w:rsidRDefault="005647D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5" w:name="Text17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75"/>
            <w:r w:rsidR="00355EDF"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6" w:name="Text17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76"/>
            <w:r w:rsidR="00355EDF" w:rsidRPr="00BC15D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426" w:type="dxa"/>
            <w:gridSpan w:val="3"/>
          </w:tcPr>
          <w:p w:rsidR="00E96353" w:rsidRPr="00BC15D6" w:rsidRDefault="005647D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7" w:name="Text17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77"/>
            <w:r w:rsidR="00355EDF"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8" w:name="Text17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78"/>
            <w:r w:rsidR="00355EDF" w:rsidRPr="00BC15D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</w:tcPr>
          <w:p w:rsidR="00E96353" w:rsidRPr="00BC15D6" w:rsidRDefault="005647D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9" w:name="Text178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79"/>
            <w:r w:rsidR="00355EDF"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0" w:name="Text179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0"/>
            <w:r w:rsidR="00355EDF" w:rsidRPr="00BC15D6">
              <w:rPr>
                <w:rFonts w:hint="eastAsia"/>
                <w:sz w:val="16"/>
                <w:szCs w:val="16"/>
              </w:rPr>
              <w:t>cm</w:t>
            </w:r>
          </w:p>
        </w:tc>
      </w:tr>
      <w:tr w:rsidR="00E96353" w:rsidRPr="00BC15D6" w:rsidTr="00BC15D6">
        <w:tc>
          <w:tcPr>
            <w:tcW w:w="1266" w:type="dxa"/>
            <w:tcBorders>
              <w:left w:val="single" w:sz="4" w:space="0" w:color="auto"/>
            </w:tcBorders>
          </w:tcPr>
          <w:p w:rsidR="00E96353" w:rsidRPr="00BC15D6" w:rsidRDefault="00355EDF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2426" w:type="dxa"/>
          </w:tcPr>
          <w:p w:rsidR="00E96353" w:rsidRPr="00BC15D6" w:rsidRDefault="005647D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1" w:name="Text180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1"/>
            <w:r w:rsidR="00355EDF"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2" w:name="Text181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2"/>
            <w:r w:rsidR="00355EDF" w:rsidRPr="00BC15D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426" w:type="dxa"/>
            <w:gridSpan w:val="3"/>
          </w:tcPr>
          <w:p w:rsidR="00E96353" w:rsidRPr="00BC15D6" w:rsidRDefault="005647D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3" w:name="Text182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3"/>
            <w:r w:rsidR="00355EDF"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4" w:name="Text18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4"/>
            <w:r w:rsidR="00355EDF" w:rsidRPr="00BC15D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426" w:type="dxa"/>
            <w:gridSpan w:val="3"/>
          </w:tcPr>
          <w:p w:rsidR="00E96353" w:rsidRPr="00BC15D6" w:rsidRDefault="005647D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5" w:name="Text18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5"/>
            <w:r w:rsidR="00355EDF"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6" w:name="Text18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6"/>
            <w:r w:rsidR="00355EDF" w:rsidRPr="00BC15D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</w:tcPr>
          <w:p w:rsidR="00E96353" w:rsidRPr="00BC15D6" w:rsidRDefault="005647D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87" w:name="Text18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7"/>
            <w:r w:rsidR="00355EDF"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88" w:name="Text18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88"/>
            <w:r w:rsidR="00355EDF" w:rsidRPr="00BC15D6">
              <w:rPr>
                <w:rFonts w:hint="eastAsia"/>
                <w:sz w:val="16"/>
                <w:szCs w:val="16"/>
              </w:rPr>
              <w:t>kg</w:t>
            </w:r>
          </w:p>
        </w:tc>
      </w:tr>
      <w:tr w:rsidR="00104BFE" w:rsidRPr="00BC15D6" w:rsidTr="00BC15D6">
        <w:tc>
          <w:tcPr>
            <w:tcW w:w="1266" w:type="dxa"/>
            <w:tcBorders>
              <w:left w:val="single" w:sz="4" w:space="0" w:color="auto"/>
            </w:tcBorders>
          </w:tcPr>
          <w:p w:rsidR="00104BFE" w:rsidRPr="00BC15D6" w:rsidRDefault="00104BFE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二次性徴</w:t>
            </w:r>
          </w:p>
        </w:tc>
        <w:tc>
          <w:tcPr>
            <w:tcW w:w="2426" w:type="dxa"/>
          </w:tcPr>
          <w:p w:rsidR="00104BFE" w:rsidRPr="00BC15D6" w:rsidRDefault="00104BF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426" w:type="dxa"/>
            <w:gridSpan w:val="3"/>
          </w:tcPr>
          <w:p w:rsidR="00104BFE" w:rsidRPr="00BC15D6" w:rsidRDefault="00104BF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6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89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7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0"/>
            <w:r w:rsidRPr="00BC15D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426" w:type="dxa"/>
            <w:gridSpan w:val="3"/>
          </w:tcPr>
          <w:p w:rsidR="00104BFE" w:rsidRPr="00BC15D6" w:rsidRDefault="00104BF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8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1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9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2"/>
            <w:r w:rsidRPr="00BC15D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</w:tcPr>
          <w:p w:rsidR="00104BFE" w:rsidRPr="00BC15D6" w:rsidRDefault="00104BFE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0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3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1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4"/>
            <w:r w:rsidRPr="00BC15D6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104BFE" w:rsidRPr="00BC15D6" w:rsidTr="00BC15D6">
        <w:trPr>
          <w:trHeight w:val="499"/>
        </w:trPr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104BFE" w:rsidRPr="00BC15D6" w:rsidRDefault="00104BFE" w:rsidP="00BC15D6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併用薬</w:t>
            </w:r>
          </w:p>
          <w:p w:rsidR="00104BFE" w:rsidRPr="00BC15D6" w:rsidRDefault="00104BFE" w:rsidP="00BC15D6">
            <w:pPr>
              <w:spacing w:line="200" w:lineRule="exact"/>
              <w:jc w:val="distribute"/>
              <w:rPr>
                <w:w w:val="80"/>
                <w:sz w:val="16"/>
                <w:szCs w:val="16"/>
              </w:rPr>
            </w:pPr>
            <w:r w:rsidRPr="00BC15D6">
              <w:rPr>
                <w:rFonts w:hint="eastAsia"/>
                <w:w w:val="80"/>
                <w:sz w:val="16"/>
                <w:szCs w:val="16"/>
              </w:rPr>
              <w:t>(</w:t>
            </w:r>
            <w:r w:rsidRPr="00BC15D6">
              <w:rPr>
                <w:rFonts w:hint="eastAsia"/>
                <w:w w:val="80"/>
                <w:sz w:val="16"/>
                <w:szCs w:val="16"/>
              </w:rPr>
              <w:t>薬剤名・投与量など</w:t>
            </w:r>
            <w:r w:rsidRPr="00BC15D6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2426" w:type="dxa"/>
          </w:tcPr>
          <w:p w:rsidR="00104BFE" w:rsidRPr="00BC15D6" w:rsidRDefault="00104BF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無</w:t>
            </w:r>
          </w:p>
          <w:p w:rsidR="00104BFE" w:rsidRPr="00BC15D6" w:rsidRDefault="00104BF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3"/>
          </w:tcPr>
          <w:p w:rsidR="00104BFE" w:rsidRPr="00BC15D6" w:rsidRDefault="00104BF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4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5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5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6"/>
            <w:r w:rsidRPr="00BC15D6">
              <w:rPr>
                <w:rFonts w:hint="eastAsia"/>
                <w:sz w:val="16"/>
                <w:szCs w:val="16"/>
              </w:rPr>
              <w:t>無</w:t>
            </w:r>
          </w:p>
          <w:p w:rsidR="00104BFE" w:rsidRPr="00BC15D6" w:rsidRDefault="00104BF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3"/>
          </w:tcPr>
          <w:p w:rsidR="00104BFE" w:rsidRPr="00BC15D6" w:rsidRDefault="00104BF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6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7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7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8"/>
            <w:r w:rsidRPr="00BC15D6">
              <w:rPr>
                <w:rFonts w:hint="eastAsia"/>
                <w:sz w:val="16"/>
                <w:szCs w:val="16"/>
              </w:rPr>
              <w:t>無</w:t>
            </w:r>
          </w:p>
          <w:p w:rsidR="00104BFE" w:rsidRPr="00BC15D6" w:rsidRDefault="00104BF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</w:tcPr>
          <w:p w:rsidR="00104BFE" w:rsidRPr="00BC15D6" w:rsidRDefault="00104BF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8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99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00"/>
            <w:r w:rsidRPr="00BC15D6">
              <w:rPr>
                <w:rFonts w:hint="eastAsia"/>
                <w:sz w:val="16"/>
                <w:szCs w:val="16"/>
              </w:rPr>
              <w:t>無</w:t>
            </w:r>
          </w:p>
          <w:p w:rsidR="00104BFE" w:rsidRPr="00BC15D6" w:rsidRDefault="00104BF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935A3" w:rsidRPr="00BC15D6" w:rsidTr="00BC15D6">
        <w:tc>
          <w:tcPr>
            <w:tcW w:w="1266" w:type="dxa"/>
            <w:tcBorders>
              <w:left w:val="single" w:sz="4" w:space="0" w:color="auto"/>
            </w:tcBorders>
          </w:tcPr>
          <w:p w:rsidR="00A935A3" w:rsidRPr="00BC15D6" w:rsidRDefault="00A935A3" w:rsidP="00BC15D6">
            <w:pPr>
              <w:jc w:val="distribute"/>
              <w:rPr>
                <w:w w:val="80"/>
                <w:sz w:val="16"/>
                <w:szCs w:val="16"/>
              </w:rPr>
            </w:pPr>
            <w:r w:rsidRPr="00BC15D6">
              <w:rPr>
                <w:rFonts w:hint="eastAsia"/>
                <w:w w:val="80"/>
                <w:sz w:val="16"/>
                <w:szCs w:val="16"/>
              </w:rPr>
              <w:t>最近のアームスパン</w:t>
            </w:r>
          </w:p>
        </w:tc>
        <w:tc>
          <w:tcPr>
            <w:tcW w:w="3862" w:type="dxa"/>
            <w:gridSpan w:val="3"/>
          </w:tcPr>
          <w:p w:rsidR="00A935A3" w:rsidRPr="00BC15D6" w:rsidRDefault="00A935A3" w:rsidP="00807381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ｃｍ（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日計測）</w:t>
            </w:r>
          </w:p>
        </w:tc>
        <w:tc>
          <w:tcPr>
            <w:tcW w:w="1069" w:type="dxa"/>
            <w:gridSpan w:val="2"/>
          </w:tcPr>
          <w:p w:rsidR="00A935A3" w:rsidRPr="00BC15D6" w:rsidRDefault="00A935A3" w:rsidP="00BC15D6">
            <w:pPr>
              <w:jc w:val="distribute"/>
              <w:rPr>
                <w:w w:val="90"/>
                <w:sz w:val="16"/>
                <w:szCs w:val="16"/>
              </w:rPr>
            </w:pPr>
            <w:r w:rsidRPr="00BC15D6">
              <w:rPr>
                <w:rFonts w:hint="eastAsia"/>
                <w:w w:val="90"/>
                <w:sz w:val="16"/>
                <w:szCs w:val="16"/>
              </w:rPr>
              <w:t>最近の下肢長</w:t>
            </w:r>
          </w:p>
        </w:tc>
        <w:tc>
          <w:tcPr>
            <w:tcW w:w="4773" w:type="dxa"/>
            <w:gridSpan w:val="4"/>
            <w:tcBorders>
              <w:right w:val="single" w:sz="4" w:space="0" w:color="auto"/>
            </w:tcBorders>
          </w:tcPr>
          <w:p w:rsidR="00A935A3" w:rsidRPr="00BC15D6" w:rsidRDefault="00A935A3" w:rsidP="00807381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左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ｃｍ　右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ｃｍ（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r w:rsidRPr="00BC15D6">
              <w:rPr>
                <w:rFonts w:hint="eastAsia"/>
                <w:sz w:val="16"/>
                <w:szCs w:val="16"/>
              </w:rPr>
              <w:t>日計測）</w:t>
            </w:r>
          </w:p>
        </w:tc>
      </w:tr>
      <w:tr w:rsidR="00DF2BFB" w:rsidRPr="00BC15D6" w:rsidTr="00BC15D6">
        <w:tc>
          <w:tcPr>
            <w:tcW w:w="1266" w:type="dxa"/>
            <w:tcBorders>
              <w:left w:val="single" w:sz="4" w:space="0" w:color="auto"/>
            </w:tcBorders>
          </w:tcPr>
          <w:p w:rsidR="00DF2BFB" w:rsidRPr="00BC15D6" w:rsidRDefault="00DF2BFB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最近の骨年齢</w:t>
            </w:r>
          </w:p>
        </w:tc>
        <w:tc>
          <w:tcPr>
            <w:tcW w:w="9704" w:type="dxa"/>
            <w:gridSpan w:val="9"/>
            <w:tcBorders>
              <w:right w:val="single" w:sz="4" w:space="0" w:color="auto"/>
            </w:tcBorders>
          </w:tcPr>
          <w:p w:rsidR="00DF2BFB" w:rsidRPr="00BC15D6" w:rsidRDefault="00DF2BFB" w:rsidP="00866D2E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1" w:name="Text188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01"/>
            <w:r w:rsidRPr="00BC15D6">
              <w:rPr>
                <w:rFonts w:hint="eastAsia"/>
                <w:sz w:val="16"/>
                <w:szCs w:val="16"/>
              </w:rPr>
              <w:t>歳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02" w:name="Text189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02"/>
            <w:r w:rsidRPr="00BC15D6">
              <w:rPr>
                <w:rFonts w:hint="eastAsia"/>
                <w:sz w:val="16"/>
                <w:szCs w:val="16"/>
              </w:rPr>
              <w:t>ヵ月（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0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03"/>
            <w:r w:rsidRPr="00BC15D6">
              <w:rPr>
                <w:rFonts w:hint="eastAsia"/>
                <w:sz w:val="16"/>
                <w:szCs w:val="16"/>
              </w:rPr>
              <w:t>1.</w:t>
            </w:r>
            <w:r w:rsidRPr="00BC15D6">
              <w:rPr>
                <w:rFonts w:hint="eastAsia"/>
                <w:sz w:val="16"/>
                <w:szCs w:val="16"/>
              </w:rPr>
              <w:t>日本人標準</w:t>
            </w:r>
            <w:r w:rsidRPr="00BC15D6">
              <w:rPr>
                <w:rFonts w:hint="eastAsia"/>
                <w:sz w:val="16"/>
                <w:szCs w:val="16"/>
              </w:rPr>
              <w:t>TW2</w:t>
            </w:r>
            <w:r w:rsidRPr="00BC15D6">
              <w:rPr>
                <w:rFonts w:hint="eastAsia"/>
                <w:sz w:val="16"/>
                <w:szCs w:val="16"/>
              </w:rPr>
              <w:t xml:space="preserve">法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1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04"/>
            <w:r w:rsidRPr="00BC15D6">
              <w:rPr>
                <w:rFonts w:hint="eastAsia"/>
                <w:sz w:val="16"/>
                <w:szCs w:val="16"/>
              </w:rPr>
              <w:t>2.G-P</w:t>
            </w:r>
            <w:r w:rsidRPr="00BC15D6">
              <w:rPr>
                <w:rFonts w:hint="eastAsia"/>
                <w:sz w:val="16"/>
                <w:szCs w:val="16"/>
              </w:rPr>
              <w:t xml:space="preserve">法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2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05"/>
            <w:r w:rsidRPr="00BC15D6">
              <w:rPr>
                <w:rFonts w:hint="eastAsia"/>
                <w:sz w:val="16"/>
                <w:szCs w:val="16"/>
              </w:rPr>
              <w:t>3.TW2</w:t>
            </w:r>
            <w:r w:rsidRPr="00BC15D6">
              <w:rPr>
                <w:rFonts w:hint="eastAsia"/>
                <w:sz w:val="16"/>
                <w:szCs w:val="16"/>
              </w:rPr>
              <w:t>原法）（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6" w:name="Text192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06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07" w:name="Text190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07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8" w:name="Text191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08"/>
            <w:r w:rsidRPr="00BC15D6">
              <w:rPr>
                <w:rFonts w:hint="eastAsia"/>
                <w:sz w:val="16"/>
                <w:szCs w:val="16"/>
              </w:rPr>
              <w:t>日撮影）</w:t>
            </w:r>
          </w:p>
        </w:tc>
      </w:tr>
      <w:tr w:rsidR="00866D2E" w:rsidRPr="00BC15D6" w:rsidTr="00BC15D6"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D2E" w:rsidRPr="00BC15D6" w:rsidRDefault="00866D2E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治療状況</w:t>
            </w:r>
          </w:p>
        </w:tc>
        <w:tc>
          <w:tcPr>
            <w:tcW w:w="970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66D2E" w:rsidRPr="00BC15D6" w:rsidRDefault="00866D2E" w:rsidP="00866D2E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治療継続を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4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09"/>
            <w:r w:rsidRPr="00BC15D6">
              <w:rPr>
                <w:rFonts w:hint="eastAsia"/>
                <w:sz w:val="16"/>
                <w:szCs w:val="16"/>
              </w:rPr>
              <w:t>1.</w:t>
            </w:r>
            <w:r w:rsidRPr="00BC15D6">
              <w:rPr>
                <w:rFonts w:hint="eastAsia"/>
                <w:sz w:val="16"/>
                <w:szCs w:val="16"/>
              </w:rPr>
              <w:t xml:space="preserve">希望する　　　　治療を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6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10"/>
            <w:r w:rsidRPr="00BC15D6">
              <w:rPr>
                <w:rFonts w:hint="eastAsia"/>
                <w:sz w:val="16"/>
                <w:szCs w:val="16"/>
              </w:rPr>
              <w:t>1.</w:t>
            </w:r>
            <w:r w:rsidRPr="00BC15D6">
              <w:rPr>
                <w:rFonts w:hint="eastAsia"/>
                <w:sz w:val="16"/>
                <w:szCs w:val="16"/>
              </w:rPr>
              <w:t>中止した　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11" w:name="Text19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11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2" w:name="Text19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12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3" w:name="Text19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13"/>
            <w:r w:rsidRPr="00BC15D6">
              <w:rPr>
                <w:rFonts w:hint="eastAsia"/>
                <w:sz w:val="16"/>
                <w:szCs w:val="16"/>
              </w:rPr>
              <w:t>日）</w:t>
            </w:r>
          </w:p>
          <w:p w:rsidR="00866D2E" w:rsidRPr="00BC15D6" w:rsidRDefault="00866D2E" w:rsidP="00895BE8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5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14"/>
            <w:r w:rsidRPr="00BC15D6">
              <w:rPr>
                <w:rFonts w:hint="eastAsia"/>
                <w:sz w:val="16"/>
                <w:szCs w:val="16"/>
              </w:rPr>
              <w:t>2.</w:t>
            </w:r>
            <w:r w:rsidRPr="00BC15D6">
              <w:rPr>
                <w:rFonts w:hint="eastAsia"/>
                <w:sz w:val="16"/>
                <w:szCs w:val="16"/>
              </w:rPr>
              <w:t xml:space="preserve">希望しない　　　　　　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7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15"/>
            <w:r w:rsidRPr="00BC15D6">
              <w:rPr>
                <w:rFonts w:hint="eastAsia"/>
                <w:sz w:val="16"/>
                <w:szCs w:val="16"/>
              </w:rPr>
              <w:t>2.</w:t>
            </w:r>
            <w:r w:rsidRPr="00BC15D6">
              <w:rPr>
                <w:rFonts w:hint="eastAsia"/>
                <w:sz w:val="16"/>
                <w:szCs w:val="16"/>
              </w:rPr>
              <w:t>再開した　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16" w:name="Text19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16"/>
            <w:r w:rsidRPr="00BC15D6">
              <w:rPr>
                <w:rFonts w:hint="eastAsia"/>
                <w:sz w:val="16"/>
                <w:szCs w:val="16"/>
              </w:rPr>
              <w:t>年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17" w:name="Text19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17"/>
            <w:r w:rsidRPr="00BC15D6">
              <w:rPr>
                <w:rFonts w:hint="eastAsia"/>
                <w:sz w:val="16"/>
                <w:szCs w:val="16"/>
              </w:rPr>
              <w:t>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18" w:name="Text198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18"/>
            <w:r w:rsidRPr="00BC15D6">
              <w:rPr>
                <w:rFonts w:hint="eastAsia"/>
                <w:sz w:val="16"/>
                <w:szCs w:val="16"/>
              </w:rPr>
              <w:t>日）</w:t>
            </w:r>
          </w:p>
        </w:tc>
      </w:tr>
      <w:tr w:rsidR="00866D2E" w:rsidRPr="00BC15D6" w:rsidTr="00BC15D6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2E" w:rsidRPr="00BC15D6" w:rsidRDefault="00866D2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2E" w:rsidRPr="00BC15D6" w:rsidRDefault="00866D2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脳外科医・整形外科医の診断及びコメント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2E" w:rsidRPr="00BC15D6" w:rsidRDefault="00866D2E" w:rsidP="00BC15D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手術的治療の必要性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866D2E" w:rsidP="00866D2E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希望無・中止の理由</w:t>
            </w:r>
          </w:p>
          <w:p w:rsidR="00866D2E" w:rsidRPr="00BC15D6" w:rsidRDefault="00866D2E" w:rsidP="00866D2E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19" w:name="Text220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19"/>
          </w:p>
        </w:tc>
      </w:tr>
      <w:tr w:rsidR="00866D2E" w:rsidRPr="00BC15D6" w:rsidTr="00BC15D6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866D2E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大孔狭窄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866D2E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0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20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1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21"/>
            <w:r w:rsidRPr="00BC15D6">
              <w:rPr>
                <w:rFonts w:hint="eastAsia"/>
                <w:sz w:val="16"/>
                <w:szCs w:val="16"/>
              </w:rPr>
              <w:t>無（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22" w:name="Text222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22"/>
            <w:r w:rsidRPr="00BC15D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32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23"/>
            <w:r w:rsidR="00866D2E"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33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24"/>
            <w:r w:rsidR="00866D2E" w:rsidRPr="00BC15D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866D2E" w:rsidP="00866D2E">
            <w:pPr>
              <w:rPr>
                <w:sz w:val="16"/>
                <w:szCs w:val="16"/>
              </w:rPr>
            </w:pPr>
          </w:p>
        </w:tc>
      </w:tr>
      <w:tr w:rsidR="00866D2E" w:rsidRPr="00BC15D6" w:rsidTr="00BC15D6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脊柱管狭窄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866D2E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2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25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3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26"/>
            <w:r w:rsidRPr="00BC15D6">
              <w:rPr>
                <w:rFonts w:hint="eastAsia"/>
                <w:sz w:val="16"/>
                <w:szCs w:val="16"/>
              </w:rPr>
              <w:t>無（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7" w:name="Text22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27"/>
            <w:r w:rsidRPr="00BC15D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4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28"/>
            <w:r w:rsidR="00866D2E"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35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29"/>
            <w:r w:rsidR="00866D2E" w:rsidRPr="00BC15D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866D2E" w:rsidP="00866D2E">
            <w:pPr>
              <w:rPr>
                <w:sz w:val="16"/>
                <w:szCs w:val="16"/>
              </w:rPr>
            </w:pPr>
          </w:p>
        </w:tc>
      </w:tr>
      <w:tr w:rsidR="00866D2E" w:rsidRPr="00BC15D6" w:rsidTr="00BC15D6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水頭症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866D2E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4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30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5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31"/>
            <w:r w:rsidRPr="00BC15D6">
              <w:rPr>
                <w:rFonts w:hint="eastAsia"/>
                <w:sz w:val="16"/>
                <w:szCs w:val="16"/>
              </w:rPr>
              <w:t>無（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32" w:name="Text22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32"/>
            <w:r w:rsidRPr="00BC15D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6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33"/>
            <w:r w:rsidR="00866D2E"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7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34"/>
            <w:r w:rsidR="00866D2E" w:rsidRPr="00BC15D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866D2E" w:rsidP="00866D2E">
            <w:pPr>
              <w:rPr>
                <w:sz w:val="16"/>
                <w:szCs w:val="16"/>
              </w:rPr>
            </w:pPr>
          </w:p>
        </w:tc>
      </w:tr>
      <w:tr w:rsidR="00866D2E" w:rsidRPr="00BC15D6" w:rsidTr="00BC15D6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脊髄・馬尾圧迫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866D2E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6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35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7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36"/>
            <w:r w:rsidRPr="00BC15D6">
              <w:rPr>
                <w:rFonts w:hint="eastAsia"/>
                <w:sz w:val="16"/>
                <w:szCs w:val="16"/>
              </w:rPr>
              <w:t>無（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37" w:name="Text22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37"/>
            <w:r w:rsidRPr="00BC15D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8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38"/>
            <w:r w:rsidR="00866D2E"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9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39"/>
            <w:r w:rsidR="00866D2E" w:rsidRPr="00BC15D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E" w:rsidRPr="00BC15D6" w:rsidRDefault="00866D2E" w:rsidP="00866D2E">
            <w:pPr>
              <w:rPr>
                <w:sz w:val="16"/>
                <w:szCs w:val="16"/>
              </w:rPr>
            </w:pPr>
          </w:p>
        </w:tc>
      </w:tr>
      <w:tr w:rsidR="00866D2E" w:rsidRPr="00BC15D6" w:rsidTr="00BC15D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神経障害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E" w:rsidRPr="00BC15D6" w:rsidRDefault="00EF5A41" w:rsidP="00866D2E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8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40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29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41"/>
            <w:r w:rsidRPr="00BC15D6">
              <w:rPr>
                <w:rFonts w:hint="eastAsia"/>
                <w:sz w:val="16"/>
                <w:szCs w:val="16"/>
              </w:rPr>
              <w:t>無（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42" w:name="Text22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42"/>
            <w:r w:rsidRPr="00BC15D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E" w:rsidRPr="00BC15D6" w:rsidRDefault="00EF5A41" w:rsidP="00BC15D6">
            <w:pPr>
              <w:jc w:val="center"/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40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43"/>
            <w:r w:rsidR="00866D2E"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41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44"/>
            <w:r w:rsidR="00866D2E" w:rsidRPr="00BC15D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E" w:rsidRPr="00BC15D6" w:rsidRDefault="00866D2E" w:rsidP="00866D2E">
            <w:pPr>
              <w:rPr>
                <w:sz w:val="16"/>
                <w:szCs w:val="16"/>
              </w:rPr>
            </w:pPr>
          </w:p>
        </w:tc>
      </w:tr>
      <w:tr w:rsidR="00EF5A41" w:rsidRPr="00BC15D6" w:rsidTr="00BC15D6"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1" w:rsidRPr="00BC15D6" w:rsidRDefault="00EF5A41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MRI</w:t>
            </w:r>
            <w:r w:rsidRPr="00BC15D6">
              <w:rPr>
                <w:rFonts w:hint="eastAsia"/>
                <w:sz w:val="16"/>
                <w:szCs w:val="16"/>
              </w:rPr>
              <w:t>・</w:t>
            </w:r>
            <w:r w:rsidRPr="00BC15D6">
              <w:rPr>
                <w:rFonts w:hint="eastAsia"/>
                <w:sz w:val="16"/>
                <w:szCs w:val="16"/>
              </w:rPr>
              <w:t>CT</w:t>
            </w:r>
            <w:r w:rsidRPr="00BC15D6">
              <w:rPr>
                <w:rFonts w:hint="eastAsia"/>
                <w:sz w:val="16"/>
                <w:szCs w:val="16"/>
              </w:rPr>
              <w:t>の所見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1" w:rsidRPr="00BC15D6" w:rsidRDefault="00EF5A41" w:rsidP="00866D2E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0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45"/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31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46"/>
            <w:r w:rsidRPr="00BC15D6">
              <w:rPr>
                <w:rFonts w:hint="eastAsia"/>
                <w:sz w:val="16"/>
                <w:szCs w:val="16"/>
              </w:rPr>
              <w:t>無（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47" w:name="Text22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47"/>
            <w:r w:rsidRPr="00BC15D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1" w:rsidRPr="00BC15D6" w:rsidRDefault="00EF5A41" w:rsidP="00866D2E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866D2E" w:rsidRPr="00BC15D6" w:rsidTr="00BC15D6"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E" w:rsidRPr="00BC15D6" w:rsidRDefault="00866D2E" w:rsidP="00895BE8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Pr="00BC15D6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E" w:rsidRPr="00BC15D6" w:rsidRDefault="00866D2E" w:rsidP="00895BE8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18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48"/>
            <w:r w:rsidRPr="00BC15D6">
              <w:rPr>
                <w:rFonts w:hint="eastAsia"/>
                <w:sz w:val="16"/>
                <w:szCs w:val="16"/>
              </w:rPr>
              <w:t>1.</w:t>
            </w:r>
            <w:r w:rsidRPr="00BC15D6">
              <w:rPr>
                <w:rFonts w:hint="eastAsia"/>
                <w:sz w:val="16"/>
                <w:szCs w:val="16"/>
              </w:rPr>
              <w:t xml:space="preserve">有　・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19"/>
            <w:r w:rsidRPr="00BC15D6">
              <w:rPr>
                <w:sz w:val="16"/>
                <w:szCs w:val="16"/>
              </w:rPr>
              <w:instrText xml:space="preserve"> FORMCHECKBOX </w:instrText>
            </w:r>
            <w:r w:rsidR="00A119D2">
              <w:rPr>
                <w:sz w:val="16"/>
                <w:szCs w:val="16"/>
              </w:rPr>
            </w:r>
            <w:r w:rsidR="00A119D2">
              <w:rPr>
                <w:sz w:val="16"/>
                <w:szCs w:val="16"/>
              </w:rPr>
              <w:fldChar w:fldCharType="separate"/>
            </w:r>
            <w:r w:rsidRPr="00BC15D6">
              <w:rPr>
                <w:sz w:val="16"/>
                <w:szCs w:val="16"/>
              </w:rPr>
              <w:fldChar w:fldCharType="end"/>
            </w:r>
            <w:bookmarkEnd w:id="149"/>
            <w:r w:rsidRPr="00BC15D6">
              <w:rPr>
                <w:rFonts w:hint="eastAsia"/>
                <w:sz w:val="16"/>
                <w:szCs w:val="16"/>
              </w:rPr>
              <w:t>2.</w:t>
            </w:r>
            <w:r w:rsidRPr="00BC15D6">
              <w:rPr>
                <w:rFonts w:hint="eastAsia"/>
                <w:sz w:val="16"/>
                <w:szCs w:val="16"/>
              </w:rPr>
              <w:t>無</w:t>
            </w:r>
          </w:p>
        </w:tc>
      </w:tr>
    </w:tbl>
    <w:p w:rsidR="00271337" w:rsidRDefault="00271337" w:rsidP="0029355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E56F37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成長科学協会の同意書（様式</w:t>
      </w:r>
      <w:r>
        <w:rPr>
          <w:rFonts w:hint="eastAsia"/>
          <w:sz w:val="16"/>
          <w:szCs w:val="16"/>
        </w:rPr>
        <w:t>10</w:t>
      </w:r>
      <w:r w:rsidR="00087C84">
        <w:rPr>
          <w:rFonts w:hint="eastAsia"/>
          <w:sz w:val="16"/>
          <w:szCs w:val="16"/>
        </w:rPr>
        <w:t>）をご</w:t>
      </w:r>
      <w:r>
        <w:rPr>
          <w:rFonts w:hint="eastAsia"/>
          <w:sz w:val="16"/>
          <w:szCs w:val="16"/>
        </w:rPr>
        <w:t>使用下さい。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351"/>
        <w:gridCol w:w="5404"/>
        <w:gridCol w:w="2949"/>
      </w:tblGrid>
      <w:tr w:rsidR="00EA46FA" w:rsidRPr="00BC15D6" w:rsidTr="00167BF1">
        <w:trPr>
          <w:trHeight w:val="346"/>
        </w:trPr>
        <w:tc>
          <w:tcPr>
            <w:tcW w:w="1266" w:type="dxa"/>
            <w:vMerge w:val="restart"/>
            <w:vAlign w:val="center"/>
          </w:tcPr>
          <w:p w:rsidR="00EA46FA" w:rsidRPr="00BC15D6" w:rsidRDefault="00EA46FA" w:rsidP="00167BF1">
            <w:pPr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転</w:t>
            </w:r>
            <w:r w:rsidR="00167BF1">
              <w:rPr>
                <w:rFonts w:hint="eastAsia"/>
                <w:sz w:val="16"/>
                <w:szCs w:val="16"/>
              </w:rPr>
              <w:t xml:space="preserve">　</w:t>
            </w:r>
            <w:r w:rsidRPr="00BC15D6">
              <w:rPr>
                <w:rFonts w:hint="eastAsia"/>
                <w:sz w:val="16"/>
                <w:szCs w:val="16"/>
              </w:rPr>
              <w:t>院</w:t>
            </w:r>
            <w:r w:rsidR="00167BF1">
              <w:rPr>
                <w:rFonts w:hint="eastAsia"/>
                <w:sz w:val="16"/>
                <w:szCs w:val="16"/>
              </w:rPr>
              <w:t xml:space="preserve">　</w:t>
            </w:r>
            <w:r w:rsidRPr="00BC15D6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1351" w:type="dxa"/>
            <w:vAlign w:val="center"/>
          </w:tcPr>
          <w:p w:rsidR="00EA46FA" w:rsidRPr="00BC15D6" w:rsidRDefault="00EA46FA" w:rsidP="00167BF1">
            <w:pPr>
              <w:jc w:val="center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施設名　診療科</w:t>
            </w:r>
          </w:p>
        </w:tc>
        <w:tc>
          <w:tcPr>
            <w:tcW w:w="8353" w:type="dxa"/>
            <w:gridSpan w:val="2"/>
            <w:vAlign w:val="center"/>
          </w:tcPr>
          <w:p w:rsidR="00EA46FA" w:rsidRPr="00BC15D6" w:rsidRDefault="00EA46FA" w:rsidP="00167BF1">
            <w:pPr>
              <w:rPr>
                <w:sz w:val="16"/>
                <w:szCs w:val="16"/>
              </w:rPr>
            </w:pPr>
            <w:r w:rsidRPr="00BC15D6">
              <w:rPr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50" w:name="Text200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0"/>
            <w:r w:rsidRPr="00BC15D6">
              <w:rPr>
                <w:rFonts w:hint="eastAsia"/>
                <w:sz w:val="16"/>
                <w:szCs w:val="16"/>
              </w:rPr>
              <w:t xml:space="preserve">　病院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1" w:name="Text201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1"/>
            <w:r w:rsidRPr="00BC15D6">
              <w:rPr>
                <w:rFonts w:hint="eastAsia"/>
                <w:sz w:val="16"/>
                <w:szCs w:val="16"/>
              </w:rPr>
              <w:t xml:space="preserve">　科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2" w:name="Text202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2"/>
            <w:r w:rsidRPr="00BC15D6">
              <w:rPr>
                <w:rFonts w:hint="eastAsia"/>
                <w:sz w:val="16"/>
                <w:szCs w:val="16"/>
              </w:rPr>
              <w:t xml:space="preserve">　先生</w:t>
            </w:r>
          </w:p>
        </w:tc>
      </w:tr>
      <w:tr w:rsidR="00EA46FA" w:rsidRPr="00BC15D6" w:rsidTr="00167BF1">
        <w:tc>
          <w:tcPr>
            <w:tcW w:w="1266" w:type="dxa"/>
            <w:vMerge/>
          </w:tcPr>
          <w:p w:rsidR="00EA46FA" w:rsidRPr="00BC15D6" w:rsidRDefault="00EA46FA" w:rsidP="00895BE8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EA46FA" w:rsidRPr="00BC15D6" w:rsidRDefault="00EA46FA" w:rsidP="00BC15D6">
            <w:pPr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404" w:type="dxa"/>
            <w:vAlign w:val="center"/>
          </w:tcPr>
          <w:p w:rsidR="00EA46FA" w:rsidRPr="00BC15D6" w:rsidRDefault="00EA46FA" w:rsidP="00167BF1">
            <w:pPr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〒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3" w:name="Text203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3"/>
            <w:r w:rsidRPr="00BC15D6">
              <w:rPr>
                <w:rFonts w:hint="eastAsia"/>
                <w:sz w:val="16"/>
                <w:szCs w:val="16"/>
              </w:rPr>
              <w:t xml:space="preserve">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54" w:name="Text204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2949" w:type="dxa"/>
            <w:vAlign w:val="center"/>
          </w:tcPr>
          <w:p w:rsidR="00EA46FA" w:rsidRPr="00BC15D6" w:rsidRDefault="00EA46FA" w:rsidP="00167BF1">
            <w:pPr>
              <w:ind w:left="141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 xml:space="preserve">電話　　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5" w:name="Text205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5"/>
            <w:r w:rsidRPr="00BC15D6">
              <w:rPr>
                <w:rFonts w:hint="eastAsia"/>
                <w:sz w:val="16"/>
                <w:szCs w:val="16"/>
              </w:rPr>
              <w:t xml:space="preserve">　（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56" w:name="Text206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6"/>
            <w:r w:rsidRPr="00BC15D6">
              <w:rPr>
                <w:rFonts w:hint="eastAsia"/>
                <w:sz w:val="16"/>
                <w:szCs w:val="16"/>
              </w:rPr>
              <w:t>）</w:t>
            </w:r>
            <w:r w:rsidRPr="00BC15D6">
              <w:rPr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57" w:name="Text207"/>
            <w:r w:rsidRPr="00BC15D6">
              <w:rPr>
                <w:sz w:val="16"/>
                <w:szCs w:val="16"/>
              </w:rPr>
              <w:instrText xml:space="preserve"> FORMTEXT </w:instrText>
            </w:r>
            <w:r w:rsidRPr="00BC15D6">
              <w:rPr>
                <w:sz w:val="16"/>
                <w:szCs w:val="16"/>
              </w:rPr>
            </w:r>
            <w:r w:rsidRPr="00BC15D6">
              <w:rPr>
                <w:sz w:val="16"/>
                <w:szCs w:val="16"/>
              </w:rPr>
              <w:fldChar w:fldCharType="separate"/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noProof/>
                <w:sz w:val="16"/>
                <w:szCs w:val="16"/>
              </w:rPr>
              <w:t> </w:t>
            </w:r>
            <w:r w:rsidRPr="00BC15D6">
              <w:rPr>
                <w:sz w:val="16"/>
                <w:szCs w:val="16"/>
              </w:rPr>
              <w:fldChar w:fldCharType="end"/>
            </w:r>
            <w:bookmarkEnd w:id="157"/>
          </w:p>
        </w:tc>
      </w:tr>
    </w:tbl>
    <w:p w:rsidR="00271337" w:rsidRPr="00DB4F09" w:rsidRDefault="00271337" w:rsidP="0029355A">
      <w:pPr>
        <w:spacing w:line="240" w:lineRule="exact"/>
        <w:rPr>
          <w:b/>
          <w:sz w:val="16"/>
          <w:szCs w:val="16"/>
        </w:rPr>
      </w:pPr>
      <w:r w:rsidRPr="00DB4F09">
        <w:rPr>
          <w:rFonts w:hint="eastAsia"/>
          <w:b/>
          <w:sz w:val="16"/>
          <w:szCs w:val="16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640"/>
        <w:gridCol w:w="27"/>
        <w:gridCol w:w="2123"/>
        <w:gridCol w:w="3335"/>
      </w:tblGrid>
      <w:tr w:rsidR="00271337" w:rsidRPr="00BC15D6" w:rsidTr="00BC15D6">
        <w:tc>
          <w:tcPr>
            <w:tcW w:w="1845" w:type="dxa"/>
            <w:tcBorders>
              <w:right w:val="single" w:sz="4" w:space="0" w:color="FFFFFF"/>
            </w:tcBorders>
          </w:tcPr>
          <w:p w:rsidR="00271337" w:rsidRPr="00BC15D6" w:rsidRDefault="00271337" w:rsidP="00BC15D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受付日</w:t>
            </w:r>
          </w:p>
          <w:p w:rsidR="00271337" w:rsidRPr="00BC15D6" w:rsidRDefault="00271337" w:rsidP="00BC15D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受付番号</w:t>
            </w:r>
          </w:p>
          <w:p w:rsidR="00271337" w:rsidRPr="00BC15D6" w:rsidRDefault="00271337" w:rsidP="00BC15D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回答日</w:t>
            </w:r>
          </w:p>
          <w:p w:rsidR="00271337" w:rsidRPr="00BC15D6" w:rsidRDefault="00EA46FA" w:rsidP="00BC15D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継続基準</w:t>
            </w:r>
            <w:r w:rsidR="00271337" w:rsidRPr="00BC15D6">
              <w:rPr>
                <w:rFonts w:hint="eastAsia"/>
                <w:sz w:val="16"/>
                <w:szCs w:val="16"/>
              </w:rPr>
              <w:t>判定結果</w:t>
            </w:r>
          </w:p>
          <w:p w:rsidR="00271337" w:rsidRPr="00BC15D6" w:rsidRDefault="00EA46FA" w:rsidP="00BC15D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新</w:t>
            </w:r>
            <w:r w:rsidR="00271337" w:rsidRPr="00BC15D6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640" w:type="dxa"/>
            <w:tcBorders>
              <w:left w:val="single" w:sz="4" w:space="0" w:color="FFFFFF"/>
            </w:tcBorders>
          </w:tcPr>
          <w:p w:rsidR="00271337" w:rsidRPr="00BC15D6" w:rsidRDefault="0029355A" w:rsidP="00BC15D6">
            <w:pPr>
              <w:spacing w:line="240" w:lineRule="exact"/>
              <w:rPr>
                <w:sz w:val="16"/>
                <w:szCs w:val="16"/>
                <w:u w:val="single"/>
              </w:rPr>
            </w:pP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07183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71337" w:rsidRPr="00BC15D6">
              <w:rPr>
                <w:rFonts w:hint="eastAsia"/>
                <w:sz w:val="16"/>
                <w:szCs w:val="16"/>
                <w:u w:val="single"/>
              </w:rPr>
              <w:t xml:space="preserve">　年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BC15D6">
              <w:rPr>
                <w:rFonts w:hint="eastAsia"/>
                <w:sz w:val="16"/>
                <w:szCs w:val="16"/>
                <w:u w:val="single"/>
              </w:rPr>
              <w:t xml:space="preserve">　月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BC15D6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</w:p>
          <w:p w:rsidR="00271337" w:rsidRPr="00BC15D6" w:rsidRDefault="00271337" w:rsidP="00BC15D6">
            <w:pPr>
              <w:spacing w:line="240" w:lineRule="exact"/>
              <w:rPr>
                <w:sz w:val="16"/>
                <w:szCs w:val="16"/>
                <w:u w:val="single"/>
              </w:rPr>
            </w:pPr>
            <w:r w:rsidRPr="00BC15D6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3D1902"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:rsidR="00271337" w:rsidRPr="00BC15D6" w:rsidRDefault="00271337" w:rsidP="00BC15D6">
            <w:pPr>
              <w:spacing w:line="240" w:lineRule="exact"/>
              <w:rPr>
                <w:sz w:val="16"/>
                <w:szCs w:val="16"/>
                <w:u w:val="single"/>
              </w:rPr>
            </w:pP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7183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年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月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>日</w:t>
            </w:r>
          </w:p>
          <w:p w:rsidR="00271337" w:rsidRPr="00BC15D6" w:rsidRDefault="00271337" w:rsidP="00BC15D6">
            <w:pPr>
              <w:spacing w:line="240" w:lineRule="exact"/>
              <w:rPr>
                <w:sz w:val="16"/>
                <w:szCs w:val="16"/>
                <w:u w:val="single"/>
              </w:rPr>
            </w:pP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3D1902" w:rsidRPr="00BC15D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＋　　</w:t>
            </w:r>
            <w:r w:rsidR="003D1902"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3D1902"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3D1902"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:rsidR="00271337" w:rsidRPr="00BC15D6" w:rsidRDefault="00271337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="005802FB"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right w:val="single" w:sz="4" w:space="0" w:color="FFFFFF"/>
            </w:tcBorders>
          </w:tcPr>
          <w:p w:rsidR="00271337" w:rsidRPr="00BC15D6" w:rsidRDefault="00EA46FA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最近の</w:t>
            </w:r>
            <w:r w:rsidR="00271337" w:rsidRPr="00BC15D6">
              <w:rPr>
                <w:rFonts w:hint="eastAsia"/>
                <w:sz w:val="16"/>
                <w:szCs w:val="16"/>
              </w:rPr>
              <w:t>身長測定時の暦年齢</w:t>
            </w:r>
          </w:p>
          <w:p w:rsidR="00271337" w:rsidRPr="00BC15D6" w:rsidRDefault="00271337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身長</w:t>
            </w:r>
            <w:r w:rsidRPr="00BC15D6">
              <w:rPr>
                <w:rFonts w:hint="eastAsia"/>
                <w:sz w:val="16"/>
                <w:szCs w:val="16"/>
              </w:rPr>
              <w:t>SD</w:t>
            </w:r>
            <w:r w:rsidRPr="00BC15D6">
              <w:rPr>
                <w:rFonts w:hint="eastAsia"/>
                <w:sz w:val="16"/>
                <w:szCs w:val="16"/>
              </w:rPr>
              <w:t>スコア</w:t>
            </w:r>
          </w:p>
          <w:p w:rsidR="00271337" w:rsidRPr="00BC15D6" w:rsidRDefault="00BB59F2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成長率</w:t>
            </w:r>
          </w:p>
          <w:p w:rsidR="00271337" w:rsidRPr="00BC15D6" w:rsidRDefault="00B5357B" w:rsidP="00BC15D6">
            <w:pPr>
              <w:spacing w:line="240" w:lineRule="exac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3335" w:type="dxa"/>
            <w:tcBorders>
              <w:left w:val="single" w:sz="4" w:space="0" w:color="FFFFFF"/>
            </w:tcBorders>
          </w:tcPr>
          <w:p w:rsidR="00271337" w:rsidRPr="00BC15D6" w:rsidRDefault="005802FB" w:rsidP="00BC15D6">
            <w:pPr>
              <w:spacing w:line="240" w:lineRule="exact"/>
              <w:rPr>
                <w:sz w:val="16"/>
                <w:szCs w:val="16"/>
                <w:u w:val="single"/>
              </w:rPr>
            </w:pP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歳　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ヵ月</w:t>
            </w:r>
            <w:r w:rsidR="00104BFE" w:rsidRPr="00BC15D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5802FB" w:rsidRPr="00BC15D6" w:rsidRDefault="005802FB" w:rsidP="00BC15D6">
            <w:pPr>
              <w:spacing w:line="240" w:lineRule="exact"/>
              <w:rPr>
                <w:sz w:val="16"/>
                <w:szCs w:val="16"/>
                <w:u w:val="single"/>
              </w:rPr>
            </w:pP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29355A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．　　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:rsidR="005802FB" w:rsidRPr="00BC15D6" w:rsidRDefault="0029355A" w:rsidP="00BC15D6">
            <w:pPr>
              <w:spacing w:line="240" w:lineRule="exact"/>
              <w:rPr>
                <w:sz w:val="16"/>
                <w:szCs w:val="16"/>
                <w:u w:val="single"/>
              </w:rPr>
            </w:pP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104BFE" w:rsidRPr="00BC15D6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104BFE" w:rsidRPr="00BC15D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EA46FA" w:rsidRPr="00BC15D6">
              <w:rPr>
                <w:rFonts w:hint="eastAsia"/>
                <w:sz w:val="16"/>
                <w:szCs w:val="16"/>
                <w:u w:val="single"/>
              </w:rPr>
              <w:t>．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BC15D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A46FA" w:rsidRPr="00BC15D6">
              <w:rPr>
                <w:rFonts w:hint="eastAsia"/>
                <w:sz w:val="16"/>
                <w:szCs w:val="16"/>
                <w:u w:val="single"/>
              </w:rPr>
              <w:t>cm</w:t>
            </w:r>
            <w:r w:rsidR="00104BFE" w:rsidRPr="00BC15D6">
              <w:rPr>
                <w:rFonts w:hint="eastAsia"/>
                <w:sz w:val="16"/>
                <w:szCs w:val="16"/>
                <w:u w:val="single"/>
              </w:rPr>
              <w:t xml:space="preserve">／年　</w:t>
            </w:r>
          </w:p>
          <w:p w:rsidR="005802FB" w:rsidRPr="00BC15D6" w:rsidRDefault="005802FB" w:rsidP="00BC15D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802FB" w:rsidRPr="00BC15D6" w:rsidTr="00BC15D6">
        <w:tc>
          <w:tcPr>
            <w:tcW w:w="551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2FB" w:rsidRPr="00BC15D6" w:rsidRDefault="005802FB" w:rsidP="003A3AB9">
            <w:pPr>
              <w:spacing w:line="220" w:lineRule="exact"/>
              <w:ind w:left="1456" w:hanging="1456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送付先　〒</w:t>
            </w:r>
            <w:r w:rsidRPr="00BC15D6">
              <w:rPr>
                <w:rFonts w:hint="eastAsia"/>
                <w:sz w:val="16"/>
                <w:szCs w:val="16"/>
              </w:rPr>
              <w:t>113-0033</w:t>
            </w:r>
            <w:r w:rsidRPr="00BC15D6">
              <w:rPr>
                <w:rFonts w:hint="eastAsia"/>
                <w:sz w:val="16"/>
                <w:szCs w:val="16"/>
              </w:rPr>
              <w:t xml:space="preserve">　東京都文京区本郷</w:t>
            </w:r>
            <w:r w:rsidRPr="00BC15D6">
              <w:rPr>
                <w:rFonts w:hint="eastAsia"/>
                <w:sz w:val="16"/>
                <w:szCs w:val="16"/>
              </w:rPr>
              <w:t>5-1-16</w:t>
            </w:r>
            <w:r w:rsidRPr="00BC15D6">
              <w:rPr>
                <w:rFonts w:hint="eastAsia"/>
                <w:sz w:val="16"/>
                <w:szCs w:val="16"/>
              </w:rPr>
              <w:t xml:space="preserve">　</w:t>
            </w:r>
            <w:r w:rsidR="003A3AB9">
              <w:rPr>
                <w:rFonts w:hint="eastAsia"/>
                <w:sz w:val="16"/>
                <w:szCs w:val="16"/>
              </w:rPr>
              <w:t>VORT</w:t>
            </w:r>
            <w:r w:rsidR="003A3AB9">
              <w:rPr>
                <w:rFonts w:hint="eastAsia"/>
                <w:sz w:val="16"/>
                <w:szCs w:val="16"/>
              </w:rPr>
              <w:t>本郷</w:t>
            </w:r>
            <w:r w:rsidR="00104BFE" w:rsidRPr="00BC15D6">
              <w:rPr>
                <w:sz w:val="16"/>
                <w:szCs w:val="16"/>
              </w:rPr>
              <w:br/>
            </w:r>
            <w:r w:rsidR="00167BF1">
              <w:rPr>
                <w:rFonts w:hint="eastAsia"/>
                <w:sz w:val="16"/>
                <w:szCs w:val="16"/>
              </w:rPr>
              <w:t>公益</w:t>
            </w:r>
            <w:r w:rsidRPr="00BC15D6">
              <w:rPr>
                <w:rFonts w:hint="eastAsia"/>
                <w:sz w:val="16"/>
                <w:szCs w:val="16"/>
              </w:rPr>
              <w:t>財団法人　成長科学協会　治療適応判定委員会</w:t>
            </w:r>
          </w:p>
        </w:tc>
        <w:tc>
          <w:tcPr>
            <w:tcW w:w="545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2FB" w:rsidRPr="00BC15D6" w:rsidRDefault="005802FB" w:rsidP="00BC15D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BC15D6">
              <w:rPr>
                <w:rFonts w:hint="eastAsia"/>
                <w:sz w:val="16"/>
                <w:szCs w:val="16"/>
              </w:rPr>
              <w:t>TEL</w:t>
            </w:r>
            <w:r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rFonts w:hint="eastAsia"/>
                <w:sz w:val="16"/>
                <w:szCs w:val="16"/>
              </w:rPr>
              <w:t>03-5805-5370</w:t>
            </w:r>
            <w:r w:rsidRPr="00BC15D6">
              <w:rPr>
                <w:rFonts w:hint="eastAsia"/>
                <w:sz w:val="16"/>
                <w:szCs w:val="16"/>
              </w:rPr>
              <w:t xml:space="preserve">　</w:t>
            </w:r>
            <w:r w:rsidRPr="00BC15D6">
              <w:rPr>
                <w:rFonts w:hint="eastAsia"/>
                <w:sz w:val="16"/>
                <w:szCs w:val="16"/>
              </w:rPr>
              <w:t>FAX</w:t>
            </w:r>
            <w:r w:rsidRPr="00BC15D6">
              <w:rPr>
                <w:rFonts w:hint="eastAsia"/>
                <w:sz w:val="16"/>
                <w:szCs w:val="16"/>
              </w:rPr>
              <w:t>．</w:t>
            </w:r>
            <w:r w:rsidRPr="00BC15D6">
              <w:rPr>
                <w:rFonts w:hint="eastAsia"/>
                <w:sz w:val="16"/>
                <w:szCs w:val="16"/>
              </w:rPr>
              <w:t>03-5805-5371</w:t>
            </w:r>
          </w:p>
          <w:p w:rsidR="005802FB" w:rsidRPr="00BC15D6" w:rsidRDefault="0007183A" w:rsidP="00167BF1">
            <w:pPr>
              <w:spacing w:line="220" w:lineRule="exact"/>
              <w:jc w:val="right"/>
              <w:rPr>
                <w:sz w:val="16"/>
                <w:szCs w:val="16"/>
              </w:rPr>
            </w:pPr>
            <w:bookmarkStart w:id="158" w:name="_GoBack"/>
            <w:r w:rsidRPr="008D7DE3">
              <w:rPr>
                <w:rFonts w:hint="eastAsia"/>
                <w:sz w:val="17"/>
                <w:szCs w:val="17"/>
              </w:rPr>
              <w:t>2012</w:t>
            </w:r>
            <w:bookmarkEnd w:id="158"/>
            <w:r w:rsidR="005802FB" w:rsidRPr="00BC15D6">
              <w:rPr>
                <w:rFonts w:hint="eastAsia"/>
                <w:sz w:val="16"/>
                <w:szCs w:val="16"/>
              </w:rPr>
              <w:t>年</w:t>
            </w:r>
            <w:r w:rsidR="00167BF1">
              <w:rPr>
                <w:rFonts w:hint="eastAsia"/>
                <w:sz w:val="16"/>
                <w:szCs w:val="16"/>
              </w:rPr>
              <w:t>10</w:t>
            </w:r>
            <w:r w:rsidR="005802FB" w:rsidRPr="00BC15D6">
              <w:rPr>
                <w:rFonts w:hint="eastAsia"/>
                <w:sz w:val="16"/>
                <w:szCs w:val="16"/>
              </w:rPr>
              <w:t>月</w:t>
            </w:r>
            <w:r w:rsidR="005802FB" w:rsidRPr="00BC15D6">
              <w:rPr>
                <w:rFonts w:hint="eastAsia"/>
                <w:sz w:val="16"/>
                <w:szCs w:val="16"/>
              </w:rPr>
              <w:t>1</w:t>
            </w:r>
            <w:r w:rsidR="005802FB" w:rsidRPr="00BC15D6">
              <w:rPr>
                <w:rFonts w:hint="eastAsia"/>
                <w:sz w:val="16"/>
                <w:szCs w:val="16"/>
              </w:rPr>
              <w:t>日改</w:t>
            </w:r>
            <w:r w:rsidR="0029355A" w:rsidRPr="00BC15D6">
              <w:rPr>
                <w:rFonts w:hint="eastAsia"/>
                <w:sz w:val="16"/>
                <w:szCs w:val="16"/>
              </w:rPr>
              <w:t>訂</w:t>
            </w:r>
          </w:p>
        </w:tc>
      </w:tr>
    </w:tbl>
    <w:p w:rsidR="00271337" w:rsidRPr="00895BE8" w:rsidRDefault="00271337" w:rsidP="00895BE8">
      <w:pPr>
        <w:rPr>
          <w:sz w:val="16"/>
          <w:szCs w:val="16"/>
        </w:rPr>
      </w:pPr>
    </w:p>
    <w:sectPr w:rsidR="00271337" w:rsidRPr="00895BE8" w:rsidSect="00884F28">
      <w:pgSz w:w="11906" w:h="16838" w:code="9"/>
      <w:pgMar w:top="567" w:right="567" w:bottom="567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D2" w:rsidRDefault="00A119D2" w:rsidP="006C1B72">
      <w:r>
        <w:separator/>
      </w:r>
    </w:p>
  </w:endnote>
  <w:endnote w:type="continuationSeparator" w:id="0">
    <w:p w:rsidR="00A119D2" w:rsidRDefault="00A119D2" w:rsidP="006C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D2" w:rsidRDefault="00A119D2" w:rsidP="006C1B72">
      <w:r>
        <w:separator/>
      </w:r>
    </w:p>
  </w:footnote>
  <w:footnote w:type="continuationSeparator" w:id="0">
    <w:p w:rsidR="00A119D2" w:rsidRDefault="00A119D2" w:rsidP="006C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EF8"/>
    <w:rsid w:val="00006EF8"/>
    <w:rsid w:val="000207E5"/>
    <w:rsid w:val="00032C02"/>
    <w:rsid w:val="0007183A"/>
    <w:rsid w:val="00087C84"/>
    <w:rsid w:val="000C6504"/>
    <w:rsid w:val="000D55DF"/>
    <w:rsid w:val="00104BFE"/>
    <w:rsid w:val="00167BF1"/>
    <w:rsid w:val="00177976"/>
    <w:rsid w:val="00192E7E"/>
    <w:rsid w:val="001F3EFB"/>
    <w:rsid w:val="00271337"/>
    <w:rsid w:val="00272AE0"/>
    <w:rsid w:val="0029355A"/>
    <w:rsid w:val="002C0651"/>
    <w:rsid w:val="002E314B"/>
    <w:rsid w:val="003255EE"/>
    <w:rsid w:val="00334043"/>
    <w:rsid w:val="003362AE"/>
    <w:rsid w:val="00355EDF"/>
    <w:rsid w:val="003A3AB9"/>
    <w:rsid w:val="003C24D9"/>
    <w:rsid w:val="003D1902"/>
    <w:rsid w:val="003F2F34"/>
    <w:rsid w:val="00400909"/>
    <w:rsid w:val="00464F59"/>
    <w:rsid w:val="005602FC"/>
    <w:rsid w:val="005647DE"/>
    <w:rsid w:val="0057226A"/>
    <w:rsid w:val="00572E63"/>
    <w:rsid w:val="005802FB"/>
    <w:rsid w:val="00594747"/>
    <w:rsid w:val="005E6D9F"/>
    <w:rsid w:val="006047BA"/>
    <w:rsid w:val="0061566C"/>
    <w:rsid w:val="006207DE"/>
    <w:rsid w:val="00622B2A"/>
    <w:rsid w:val="006C1B72"/>
    <w:rsid w:val="006D76B6"/>
    <w:rsid w:val="00700FCC"/>
    <w:rsid w:val="007079AD"/>
    <w:rsid w:val="007233F1"/>
    <w:rsid w:val="00741897"/>
    <w:rsid w:val="00753387"/>
    <w:rsid w:val="007722EA"/>
    <w:rsid w:val="00782D3E"/>
    <w:rsid w:val="007B147F"/>
    <w:rsid w:val="007E7A0A"/>
    <w:rsid w:val="007F314F"/>
    <w:rsid w:val="00807381"/>
    <w:rsid w:val="00846DEF"/>
    <w:rsid w:val="00866D2E"/>
    <w:rsid w:val="00884F28"/>
    <w:rsid w:val="00895BE8"/>
    <w:rsid w:val="008D7DE3"/>
    <w:rsid w:val="009645B4"/>
    <w:rsid w:val="009D3FD2"/>
    <w:rsid w:val="00A119D2"/>
    <w:rsid w:val="00A309F4"/>
    <w:rsid w:val="00A7440C"/>
    <w:rsid w:val="00A86D4B"/>
    <w:rsid w:val="00A935A3"/>
    <w:rsid w:val="00AE2D68"/>
    <w:rsid w:val="00AE32D4"/>
    <w:rsid w:val="00B011B6"/>
    <w:rsid w:val="00B5357B"/>
    <w:rsid w:val="00B56DC7"/>
    <w:rsid w:val="00B724EB"/>
    <w:rsid w:val="00BA3BE2"/>
    <w:rsid w:val="00BB59F2"/>
    <w:rsid w:val="00BB7299"/>
    <w:rsid w:val="00BC15D6"/>
    <w:rsid w:val="00C30A8D"/>
    <w:rsid w:val="00C376D3"/>
    <w:rsid w:val="00C54BE0"/>
    <w:rsid w:val="00CE7127"/>
    <w:rsid w:val="00CF524F"/>
    <w:rsid w:val="00DB4F09"/>
    <w:rsid w:val="00DE02C2"/>
    <w:rsid w:val="00DF2BFB"/>
    <w:rsid w:val="00E24981"/>
    <w:rsid w:val="00E3269D"/>
    <w:rsid w:val="00E56F37"/>
    <w:rsid w:val="00E8077F"/>
    <w:rsid w:val="00E96353"/>
    <w:rsid w:val="00EA46FA"/>
    <w:rsid w:val="00EF5A41"/>
    <w:rsid w:val="00F16F92"/>
    <w:rsid w:val="00F4617F"/>
    <w:rsid w:val="00F7236F"/>
    <w:rsid w:val="00FA7808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6C83B-3E92-460D-830E-48ABBB0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B72"/>
    <w:rPr>
      <w:kern w:val="2"/>
      <w:sz w:val="21"/>
      <w:szCs w:val="24"/>
    </w:rPr>
  </w:style>
  <w:style w:type="paragraph" w:styleId="a6">
    <w:name w:val="footer"/>
    <w:basedOn w:val="a"/>
    <w:link w:val="a7"/>
    <w:rsid w:val="006C1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B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subject/>
  <dc:creator>seityou</dc:creator>
  <cp:keywords/>
  <dc:description/>
  <cp:lastModifiedBy>jimu</cp:lastModifiedBy>
  <cp:revision>3</cp:revision>
  <cp:lastPrinted>2012-09-28T01:19:00Z</cp:lastPrinted>
  <dcterms:created xsi:type="dcterms:W3CDTF">2019-04-22T06:14:00Z</dcterms:created>
  <dcterms:modified xsi:type="dcterms:W3CDTF">2019-04-23T01:48:00Z</dcterms:modified>
</cp:coreProperties>
</file>